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A740" w14:textId="6F6B1485" w:rsidR="003225CC" w:rsidRPr="003225CC" w:rsidRDefault="00277030" w:rsidP="003225C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24296B5" wp14:editId="3755F76B">
                <wp:simplePos x="0" y="0"/>
                <wp:positionH relativeFrom="column">
                  <wp:posOffset>4992370</wp:posOffset>
                </wp:positionH>
                <wp:positionV relativeFrom="paragraph">
                  <wp:posOffset>7980680</wp:posOffset>
                </wp:positionV>
                <wp:extent cx="1111885" cy="601345"/>
                <wp:effectExtent l="10795" t="5715" r="10795" b="12065"/>
                <wp:wrapNone/>
                <wp:docPr id="15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01345"/>
                        </a:xfrm>
                        <a:prstGeom prst="wedgeRectCallout">
                          <a:avLst>
                            <a:gd name="adj1" fmla="val -39833"/>
                            <a:gd name="adj2" fmla="val 35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586F" w14:textId="11520CA1" w:rsidR="006B7C72" w:rsidRPr="002A031B" w:rsidRDefault="006B7C7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A03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それをどうやって成し遂げたのか尋ねよ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4296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8" o:spid="_x0000_s1026" type="#_x0000_t61" style="position:absolute;margin-left:393.1pt;margin-top:628.4pt;width:87.55pt;height:47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" adj="2196,18521">
                <v:textbox inset="5.85pt,.7pt,5.85pt,.7pt">
                  <w:txbxContent>
                    <w:p w14:paraId="4AB1586F" w14:textId="11520CA1" w:rsidR="006B7C72" w:rsidRPr="002A031B" w:rsidRDefault="006B7C72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2A031B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それをどうやって成し遂げたのか尋ねよ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3500624" wp14:editId="106C7C85">
                <wp:simplePos x="0" y="0"/>
                <wp:positionH relativeFrom="column">
                  <wp:posOffset>3540760</wp:posOffset>
                </wp:positionH>
                <wp:positionV relativeFrom="paragraph">
                  <wp:posOffset>6979285</wp:posOffset>
                </wp:positionV>
                <wp:extent cx="988695" cy="389890"/>
                <wp:effectExtent l="6985" t="6985" r="13970" b="88900"/>
                <wp:wrapNone/>
                <wp:docPr id="15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389890"/>
                        </a:xfrm>
                        <a:prstGeom prst="wedgeRectCallout">
                          <a:avLst>
                            <a:gd name="adj1" fmla="val -3306"/>
                            <a:gd name="adj2" fmla="val 67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C6AB" w14:textId="77777777" w:rsidR="006B7C72" w:rsidRDefault="006B7C72"/>
                          <w:p w14:paraId="41DC3BF0" w14:textId="0DC4B8A8" w:rsidR="006B7C72" w:rsidRPr="002A031B" w:rsidRDefault="006B7C7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A03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例外をさがせ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500624" id="AutoShape 147" o:spid="_x0000_s1027" type="#_x0000_t61" style="position:absolute;margin-left:278.8pt;margin-top:549.55pt;width:77.85pt;height:30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" adj="10086,25329">
                <v:textbox inset="5.85pt,.7pt,5.85pt,.7pt">
                  <w:txbxContent>
                    <w:p w14:paraId="4EECC6AB" w14:textId="77777777" w:rsidR="006B7C72" w:rsidRDefault="006B7C72"/>
                    <w:p w14:paraId="41DC3BF0" w14:textId="0DC4B8A8" w:rsidR="006B7C72" w:rsidRPr="002A031B" w:rsidRDefault="006B7C72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2A031B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例外をさがせ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7A666C59" wp14:editId="5D865A4D">
                <wp:simplePos x="0" y="0"/>
                <wp:positionH relativeFrom="margin">
                  <wp:align>right</wp:align>
                </wp:positionH>
                <wp:positionV relativeFrom="paragraph">
                  <wp:posOffset>7505700</wp:posOffset>
                </wp:positionV>
                <wp:extent cx="2419350" cy="381000"/>
                <wp:effectExtent l="0" t="0" r="19050" b="19050"/>
                <wp:wrapSquare wrapText="bothSides"/>
                <wp:docPr id="1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6B410" w14:textId="5554A764" w:rsidR="002A031B" w:rsidRPr="002A031B" w:rsidRDefault="002A03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031B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</w:rPr>
                              <w:t>SolutionFocused</w:t>
                            </w:r>
                            <w:proofErr w:type="spellEnd"/>
                            <w:r w:rsidRPr="002A031B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</w:rPr>
                              <w:t xml:space="preserve">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666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39.3pt;margin-top:591pt;width:190.5pt;height:30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">
                <v:fill opacity="0"/>
                <v:textbox>
                  <w:txbxContent>
                    <w:p w14:paraId="2396B410" w14:textId="5554A764" w:rsidR="002A031B" w:rsidRPr="002A031B" w:rsidRDefault="002A031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A031B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</w:rPr>
                        <w:t>SolutionFocused</w:t>
                      </w:r>
                      <w:proofErr w:type="spellEnd"/>
                      <w:r w:rsidRPr="002A031B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</w:rPr>
                        <w:t xml:space="preserve"> Approach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EFFDCB2" wp14:editId="79FF25DA">
                <wp:simplePos x="0" y="0"/>
                <wp:positionH relativeFrom="column">
                  <wp:posOffset>3228975</wp:posOffset>
                </wp:positionH>
                <wp:positionV relativeFrom="paragraph">
                  <wp:posOffset>9725025</wp:posOffset>
                </wp:positionV>
                <wp:extent cx="3695700" cy="374650"/>
                <wp:effectExtent l="0" t="0" r="0" b="635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F1B39" w14:textId="2BB537CB" w:rsidR="000F2BE0" w:rsidRPr="000F2BE0" w:rsidRDefault="000F2BE0" w:rsidP="000F2BE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F2BE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2"/>
                              </w:rPr>
                              <w:t>定員を超過し、ご参加できない場合のみご連絡します。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FFDCB2" id="Text Box 138" o:spid="_x0000_s1029" type="#_x0000_t202" style="position:absolute;margin-left:254.25pt;margin-top:765.75pt;width:291pt;height:2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" filled="f" stroked="f">
                <v:fill opacity="58853f"/>
                <v:textbox inset="5.85pt,.7pt,5.85pt,.7pt">
                  <w:txbxContent>
                    <w:p w14:paraId="4CDF1B39" w14:textId="2BB537CB" w:rsidR="000F2BE0" w:rsidRPr="000F2BE0" w:rsidRDefault="000F2BE0" w:rsidP="000F2BE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2"/>
                        </w:rPr>
                      </w:pPr>
                      <w:r w:rsidRPr="000F2BE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2"/>
                        </w:rPr>
                        <w:t>定員を超過し、ご参加できない場合のみご連絡します。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81A6BE9" wp14:editId="29B91601">
                <wp:simplePos x="0" y="0"/>
                <wp:positionH relativeFrom="page">
                  <wp:align>right</wp:align>
                </wp:positionH>
                <wp:positionV relativeFrom="paragraph">
                  <wp:posOffset>6539230</wp:posOffset>
                </wp:positionV>
                <wp:extent cx="1013460" cy="555625"/>
                <wp:effectExtent l="609600" t="38100" r="34290" b="149225"/>
                <wp:wrapNone/>
                <wp:docPr id="15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3192">
                          <a:off x="0" y="0"/>
                          <a:ext cx="1013460" cy="555625"/>
                        </a:xfrm>
                        <a:prstGeom prst="wedgeRectCallout">
                          <a:avLst>
                            <a:gd name="adj1" fmla="val -103755"/>
                            <a:gd name="adj2" fmla="val 60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5D67" w14:textId="71853561" w:rsidR="008B7EBC" w:rsidRPr="002A031B" w:rsidRDefault="006B7C7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03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うまくいっているなら治そうとするな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1A6BE9" id="AutoShape 146" o:spid="_x0000_s1030" type="#_x0000_t61" style="position:absolute;margin-left:28.6pt;margin-top:514.9pt;width:79.8pt;height:43.75pt;rotation:-167327fd;z-index:251704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" adj="-11611,23947">
                <v:textbox inset="5.85pt,.7pt,5.85pt,.7pt">
                  <w:txbxContent>
                    <w:p w14:paraId="428E5D67" w14:textId="71853561" w:rsidR="008B7EBC" w:rsidRPr="002A031B" w:rsidRDefault="006B7C72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A031B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うまくいっているなら治そうとするな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28028" behindDoc="0" locked="0" layoutInCell="1" allowOverlap="1" wp14:anchorId="282A3F11" wp14:editId="1F457BC6">
                <wp:simplePos x="0" y="0"/>
                <wp:positionH relativeFrom="column">
                  <wp:posOffset>-1443355</wp:posOffset>
                </wp:positionH>
                <wp:positionV relativeFrom="paragraph">
                  <wp:posOffset>7715885</wp:posOffset>
                </wp:positionV>
                <wp:extent cx="5088255" cy="1785620"/>
                <wp:effectExtent l="4445" t="635" r="3175" b="4445"/>
                <wp:wrapNone/>
                <wp:docPr id="15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255" cy="17856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2FB7E0" id="AutoShape 135" o:spid="_x0000_s1026" style="position:absolute;left:0;text-align:left;margin-left:-113.65pt;margin-top:607.55pt;width:400.65pt;height:140.6pt;z-index:2516280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" fillcolor="#ffd966 [1943]" stroked="f">
                <v:fill opacity="46003f"/>
                <v:textbox inset="5.85pt,.7pt,5.85pt,.7pt"/>
              </v:roundrect>
            </w:pict>
          </mc:Fallback>
        </mc:AlternateContent>
      </w:r>
      <w:r w:rsidR="00CD2AD8" w:rsidRPr="001447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1B26234A" wp14:editId="0A9760B3">
                <wp:simplePos x="0" y="0"/>
                <wp:positionH relativeFrom="column">
                  <wp:posOffset>-204470</wp:posOffset>
                </wp:positionH>
                <wp:positionV relativeFrom="paragraph">
                  <wp:posOffset>9318625</wp:posOffset>
                </wp:positionV>
                <wp:extent cx="742315" cy="288290"/>
                <wp:effectExtent l="0" t="3175" r="0" b="3810"/>
                <wp:wrapNone/>
                <wp:docPr id="14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618355" id="Rectangle 145" o:spid="_x0000_s1026" style="position:absolute;left:0;text-align:left;margin-left:-16.1pt;margin-top:733.75pt;width:58.45pt;height:22.7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B9931C" wp14:editId="2865DDBE">
                <wp:simplePos x="0" y="0"/>
                <wp:positionH relativeFrom="column">
                  <wp:posOffset>-241935</wp:posOffset>
                </wp:positionH>
                <wp:positionV relativeFrom="paragraph">
                  <wp:posOffset>9326245</wp:posOffset>
                </wp:positionV>
                <wp:extent cx="761365" cy="280670"/>
                <wp:effectExtent l="0" t="1270" r="4445" b="3810"/>
                <wp:wrapNone/>
                <wp:docPr id="14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BC51" w14:textId="1C1D3040" w:rsidR="001447CB" w:rsidRPr="004051FE" w:rsidRDefault="001447CB" w:rsidP="001447C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B9931C" id="Text Box 144" o:spid="_x0000_s1030" type="#_x0000_t202" style="position:absolute;margin-left:-19.05pt;margin-top:734.35pt;width:59.95pt;height:22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" filled="f" stroked="f">
                <v:fill opacity="58853f"/>
                <v:textbox inset="0,0,0,0">
                  <w:txbxContent>
                    <w:p w14:paraId="6F5FBC51" w14:textId="1C1D3040" w:rsidR="001447CB" w:rsidRPr="004051FE" w:rsidRDefault="001447CB" w:rsidP="001447CB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3B9931C" wp14:editId="1C86099C">
                <wp:simplePos x="0" y="0"/>
                <wp:positionH relativeFrom="column">
                  <wp:posOffset>-204470</wp:posOffset>
                </wp:positionH>
                <wp:positionV relativeFrom="paragraph">
                  <wp:posOffset>8789670</wp:posOffset>
                </wp:positionV>
                <wp:extent cx="612775" cy="280670"/>
                <wp:effectExtent l="0" t="0" r="1270" b="0"/>
                <wp:wrapNone/>
                <wp:docPr id="14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C3881" w14:textId="77777777" w:rsidR="004051FE" w:rsidRPr="004051FE" w:rsidRDefault="004051FE" w:rsidP="004051F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1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B9931C" id="Text Box 90" o:spid="_x0000_s1031" type="#_x0000_t202" style="position:absolute;margin-left:-16.1pt;margin-top:692.1pt;width:48.25pt;height:22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" filled="f" stroked="f">
                <v:fill opacity="58853f"/>
                <v:textbox inset="0,0,0,0">
                  <w:txbxContent>
                    <w:p w14:paraId="0ECC3881" w14:textId="77777777" w:rsidR="004051FE" w:rsidRPr="004051FE" w:rsidRDefault="004051FE" w:rsidP="004051F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1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CCFB1E" wp14:editId="244C2218">
                <wp:simplePos x="0" y="0"/>
                <wp:positionH relativeFrom="column">
                  <wp:posOffset>3237865</wp:posOffset>
                </wp:positionH>
                <wp:positionV relativeFrom="paragraph">
                  <wp:posOffset>9149715</wp:posOffset>
                </wp:positionV>
                <wp:extent cx="3582035" cy="448310"/>
                <wp:effectExtent l="0" t="0" r="0" b="3175"/>
                <wp:wrapNone/>
                <wp:docPr id="14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B8268" w14:textId="77777777" w:rsidR="008F309D" w:rsidRDefault="008F309D" w:rsidP="00D1619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09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久里浜医療センター 医療福祉相談室</w:t>
                            </w:r>
                          </w:p>
                          <w:p w14:paraId="47BF82DB" w14:textId="38A6910B" w:rsidR="00D1619B" w:rsidRDefault="008F309D" w:rsidP="00D1619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09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０４６－８４０－４１１８</w:t>
                            </w:r>
                          </w:p>
                          <w:p w14:paraId="1E8F8426" w14:textId="77777777" w:rsidR="008F309D" w:rsidRPr="000F2BE0" w:rsidRDefault="008F309D" w:rsidP="00D1619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CCFB1E" id="Text Box 108" o:spid="_x0000_s1032" type="#_x0000_t202" style="position:absolute;margin-left:254.95pt;margin-top:720.45pt;width:282.05pt;height:35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" filled="f" stroked="f">
                <v:fill opacity="58853f"/>
                <v:textbox inset="5.85pt,.7pt,5.85pt,.7pt">
                  <w:txbxContent>
                    <w:p w14:paraId="135B8268" w14:textId="77777777" w:rsidR="008F309D" w:rsidRDefault="008F309D" w:rsidP="00D1619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</w:rPr>
                      </w:pPr>
                      <w:r w:rsidRPr="008F309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  <w:t>久里浜医療センター 医療福祉相談室</w:t>
                      </w:r>
                    </w:p>
                    <w:p w14:paraId="47BF82DB" w14:textId="38A6910B" w:rsidR="00D1619B" w:rsidRDefault="008F309D" w:rsidP="00D1619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</w:rPr>
                      </w:pPr>
                      <w:r w:rsidRPr="008F309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  <w:t>０４６－８４０－４１１８</w:t>
                      </w:r>
                    </w:p>
                    <w:p w14:paraId="1E8F8426" w14:textId="77777777" w:rsidR="008F309D" w:rsidRPr="000F2BE0" w:rsidRDefault="008F309D" w:rsidP="00D1619B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26234A" wp14:editId="6DF82C28">
                <wp:simplePos x="0" y="0"/>
                <wp:positionH relativeFrom="column">
                  <wp:posOffset>3232785</wp:posOffset>
                </wp:positionH>
                <wp:positionV relativeFrom="paragraph">
                  <wp:posOffset>8861425</wp:posOffset>
                </wp:positionV>
                <wp:extent cx="1385570" cy="288290"/>
                <wp:effectExtent l="3810" t="3175" r="1270" b="3810"/>
                <wp:wrapNone/>
                <wp:docPr id="14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8FB624" id="Rectangle 137" o:spid="_x0000_s1026" style="position:absolute;left:0;text-align:left;margin-left:254.55pt;margin-top:697.75pt;width:109.1pt;height:22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CCFB1E" wp14:editId="388E7242">
                <wp:simplePos x="0" y="0"/>
                <wp:positionH relativeFrom="column">
                  <wp:posOffset>3231515</wp:posOffset>
                </wp:positionH>
                <wp:positionV relativeFrom="paragraph">
                  <wp:posOffset>8894445</wp:posOffset>
                </wp:positionV>
                <wp:extent cx="1421130" cy="255270"/>
                <wp:effectExtent l="2540" t="0" r="0" b="3810"/>
                <wp:wrapNone/>
                <wp:docPr id="14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6806" w14:textId="351F017A" w:rsidR="004051FE" w:rsidRPr="000F2BE0" w:rsidRDefault="000F2BE0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 w:rsidRPr="000F2BE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16"/>
                              </w:rPr>
                              <w:t>問い合わせＴＥＬ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CCFB1E" id="Text Box 103" o:spid="_x0000_s1033" type="#_x0000_t202" style="position:absolute;margin-left:254.45pt;margin-top:700.35pt;width:111.9pt;height:20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" filled="f" stroked="f">
                <v:fill opacity="58853f"/>
                <v:textbox inset="5.85pt,.7pt,5.85pt,.7pt">
                  <w:txbxContent>
                    <w:p w14:paraId="5AA56806" w14:textId="351F017A" w:rsidR="004051FE" w:rsidRPr="000F2BE0" w:rsidRDefault="000F2BE0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 w:rsidRPr="000F2BE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16"/>
                        </w:rPr>
                        <w:t>問い合わせＴＥＬ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CC7AC0" wp14:editId="34948AB3">
                <wp:simplePos x="0" y="0"/>
                <wp:positionH relativeFrom="column">
                  <wp:posOffset>516255</wp:posOffset>
                </wp:positionH>
                <wp:positionV relativeFrom="paragraph">
                  <wp:posOffset>8428355</wp:posOffset>
                </wp:positionV>
                <wp:extent cx="2752090" cy="374650"/>
                <wp:effectExtent l="1905" t="0" r="0" b="0"/>
                <wp:wrapNone/>
                <wp:docPr id="14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19AA7" w14:textId="0972BA01" w:rsidR="004051FE" w:rsidRPr="008F309D" w:rsidRDefault="008F309D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8F309D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久里浜医療センター 医療福祉相談室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C7AC0" id="Text Box 97" o:spid="_x0000_s1034" type="#_x0000_t202" style="position:absolute;margin-left:40.65pt;margin-top:663.65pt;width:216.7pt;height:2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" filled="f" stroked="f">
                <v:fill opacity="58853f"/>
                <v:textbox inset="5.85pt,.7pt,5.85pt,.7pt">
                  <w:txbxContent>
                    <w:p w14:paraId="32E19AA7" w14:textId="0972BA01" w:rsidR="004051FE" w:rsidRPr="008F309D" w:rsidRDefault="008F309D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8F309D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4"/>
                        </w:rPr>
                        <w:t>久里浜医療センター 医療福祉相談室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048887" wp14:editId="21FDB3ED">
                <wp:simplePos x="0" y="0"/>
                <wp:positionH relativeFrom="column">
                  <wp:posOffset>-386080</wp:posOffset>
                </wp:positionH>
                <wp:positionV relativeFrom="paragraph">
                  <wp:posOffset>4598035</wp:posOffset>
                </wp:positionV>
                <wp:extent cx="3623945" cy="2956560"/>
                <wp:effectExtent l="233045" t="302260" r="238760" b="303530"/>
                <wp:wrapNone/>
                <wp:docPr id="1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08524">
                          <a:off x="0" y="0"/>
                          <a:ext cx="3623945" cy="2956560"/>
                        </a:xfrm>
                        <a:prstGeom prst="rect">
                          <a:avLst/>
                        </a:prstGeom>
                        <a:solidFill>
                          <a:srgbClr val="FF7C8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092A6D" id="Rectangle 41" o:spid="_x0000_s1026" style="position:absolute;left:0;text-align:left;margin-left:-30.4pt;margin-top:362.05pt;width:285.35pt;height:232.8pt;rotation:-664670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" fillcolor="#ff7c80" stroked="f">
                <v:fill opacity="32896f"/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8E02E8" wp14:editId="3172D8FD">
                <wp:simplePos x="0" y="0"/>
                <wp:positionH relativeFrom="column">
                  <wp:posOffset>-193040</wp:posOffset>
                </wp:positionH>
                <wp:positionV relativeFrom="paragraph">
                  <wp:posOffset>598805</wp:posOffset>
                </wp:positionV>
                <wp:extent cx="7256780" cy="1361440"/>
                <wp:effectExtent l="0" t="0" r="3810" b="1905"/>
                <wp:wrapNone/>
                <wp:docPr id="1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78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34C22" w14:textId="77777777" w:rsidR="00550A04" w:rsidRPr="00064AB8" w:rsidRDefault="00550A04" w:rsidP="00550A04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64AB8">
                              <w:rPr>
                                <w:rFonts w:ascii="UD デジタル 教科書体 NP-R" w:eastAsia="UD デジタル 教科書体 NP-R" w:hAnsi="あさご本丸ゴシックmini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解決志向型ケーススタディ</w:t>
                            </w:r>
                          </w:p>
                          <w:p w14:paraId="7818883F" w14:textId="0575A7F4" w:rsidR="00C54765" w:rsidRPr="00064AB8" w:rsidRDefault="00550A04" w:rsidP="00550A04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64AB8">
                              <w:rPr>
                                <w:rFonts w:ascii="UD デジタル 教科書体 NP-R" w:eastAsia="UD デジタル 教科書体 NP-R" w:hAnsi="あさご本丸ゴシックmini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64AB8">
                              <w:rPr>
                                <w:rFonts w:ascii="UD デジタル 教科書体 NP-R" w:eastAsia="UD デジタル 教科書体 NP-R" w:hAnsi="あさご本丸ゴシックmini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多問題家族の事例検討会を通して学ぶ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8E02E8" id="Text Box 5" o:spid="_x0000_s1035" type="#_x0000_t202" style="position:absolute;margin-left:-15.2pt;margin-top:47.15pt;width:571.4pt;height:10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fWv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" filled="f" stroked="f">
                <v:textbox inset="5.85pt,.7pt,5.85pt,.7pt">
                  <w:txbxContent>
                    <w:p w14:paraId="6C334C22" w14:textId="77777777" w:rsidR="00550A04" w:rsidRPr="00064AB8" w:rsidRDefault="00550A04" w:rsidP="00550A04">
                      <w:pPr>
                        <w:jc w:val="left"/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解決志向型ケーススタディ</w:t>
                      </w:r>
                    </w:p>
                    <w:p w14:paraId="7818883F" w14:textId="0575A7F4" w:rsidR="00C54765" w:rsidRPr="00064AB8" w:rsidRDefault="00550A04" w:rsidP="00550A04">
                      <w:pPr>
                        <w:jc w:val="left"/>
                        <w:rPr>
                          <w:rFonts w:ascii="UD デジタル 教科書体 NP-R" w:eastAsia="UD デジタル 教科書体 NP-R" w:hAnsi="あさご本丸ゴシックmi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多問題家族の</w:t>
                      </w: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事例検討会</w:t>
                      </w: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を通して学ぶ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5DD7DF" wp14:editId="6208D4C3">
                <wp:simplePos x="0" y="0"/>
                <wp:positionH relativeFrom="column">
                  <wp:posOffset>2705100</wp:posOffset>
                </wp:positionH>
                <wp:positionV relativeFrom="paragraph">
                  <wp:posOffset>6738620</wp:posOffset>
                </wp:positionV>
                <wp:extent cx="596265" cy="374650"/>
                <wp:effectExtent l="0" t="4445" r="3810" b="190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E1611" w14:textId="4656C87A" w:rsidR="000F2BE0" w:rsidRPr="00AC1948" w:rsidRDefault="000F2BE0" w:rsidP="000F2BE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DD7DF" id="Text Box 140" o:spid="_x0000_s1036" type="#_x0000_t202" style="position:absolute;margin-left:213pt;margin-top:530.6pt;width:46.95pt;height:2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" filled="f" stroked="f">
                <v:fill opacity="58853f"/>
                <v:textbox inset="5.85pt,.7pt,5.85pt,.7pt">
                  <w:txbxContent>
                    <w:p w14:paraId="3E7E1611" w14:textId="4656C87A" w:rsidR="000F2BE0" w:rsidRPr="00AC1948" w:rsidRDefault="000F2BE0" w:rsidP="000F2BE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5DD7DF" wp14:editId="5711DB73">
                <wp:simplePos x="0" y="0"/>
                <wp:positionH relativeFrom="column">
                  <wp:posOffset>2560955</wp:posOffset>
                </wp:positionH>
                <wp:positionV relativeFrom="paragraph">
                  <wp:posOffset>7014845</wp:posOffset>
                </wp:positionV>
                <wp:extent cx="939165" cy="374650"/>
                <wp:effectExtent l="0" t="4445" r="0" b="1905"/>
                <wp:wrapNone/>
                <wp:docPr id="13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182D" w14:textId="1D8B486E" w:rsidR="000F2BE0" w:rsidRPr="00AC1948" w:rsidRDefault="008F309D" w:rsidP="000F2BE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44"/>
                                <w:szCs w:val="24"/>
                              </w:rPr>
                              <w:t>４0</w:t>
                            </w:r>
                            <w:r w:rsidR="000F2BE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DD7DF" id="Text Box 141" o:spid="_x0000_s1037" type="#_x0000_t202" style="position:absolute;margin-left:201.65pt;margin-top:552.35pt;width:73.95pt;height:29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" filled="f" stroked="f">
                <v:fill opacity="58853f"/>
                <v:textbox inset="5.85pt,.7pt,5.85pt,.7pt">
                  <w:txbxContent>
                    <w:p w14:paraId="5B9A182D" w14:textId="1D8B486E" w:rsidR="000F2BE0" w:rsidRPr="00AC1948" w:rsidRDefault="008F309D" w:rsidP="000F2BE0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44"/>
                          <w:szCs w:val="24"/>
                        </w:rPr>
                        <w:t>４0</w:t>
                      </w:r>
                      <w:r w:rsidR="000F2BE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8A13DF" wp14:editId="10B44802">
                <wp:simplePos x="0" y="0"/>
                <wp:positionH relativeFrom="column">
                  <wp:posOffset>2457450</wp:posOffset>
                </wp:positionH>
                <wp:positionV relativeFrom="paragraph">
                  <wp:posOffset>6591935</wp:posOffset>
                </wp:positionV>
                <wp:extent cx="1059180" cy="1066165"/>
                <wp:effectExtent l="0" t="635" r="7620" b="0"/>
                <wp:wrapNone/>
                <wp:docPr id="138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10661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14D551" id="Oval 139" o:spid="_x0000_s1026" style="position:absolute;left:0;text-align:left;margin-left:193.5pt;margin-top:519.05pt;width:83.4pt;height:83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" fillcolor="#5b9bd5 [3204]" stroked="f">
                <v:fill opacity="52428f"/>
                <v:textbox inset="5.85pt,.7pt,5.85pt,.7pt"/>
              </v:oval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FFDCB2" wp14:editId="4B15099E">
                <wp:simplePos x="0" y="0"/>
                <wp:positionH relativeFrom="column">
                  <wp:posOffset>500380</wp:posOffset>
                </wp:positionH>
                <wp:positionV relativeFrom="paragraph">
                  <wp:posOffset>9069070</wp:posOffset>
                </wp:positionV>
                <wp:extent cx="2720975" cy="374650"/>
                <wp:effectExtent l="0" t="1270" r="0" b="0"/>
                <wp:wrapNone/>
                <wp:docPr id="13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44E5C" w14:textId="6F9B1E6A" w:rsidR="004051FE" w:rsidRPr="000F2BE0" w:rsidRDefault="00D1619B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F2BE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ＡＳＷ協会</w:t>
                            </w:r>
                            <w:r w:rsidR="004051FE" w:rsidRPr="000F2BE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東風の会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FFDCB2" id="Text Box 98" o:spid="_x0000_s1039" type="#_x0000_t202" style="position:absolute;margin-left:39.4pt;margin-top:714.1pt;width:214.25pt;height:2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" filled="f" stroked="f">
                <v:fill opacity="58853f"/>
                <v:textbox inset="5.85pt,.7pt,5.85pt,.7pt">
                  <w:txbxContent>
                    <w:p w14:paraId="7FB44E5C" w14:textId="6F9B1E6A" w:rsidR="004051FE" w:rsidRPr="000F2BE0" w:rsidRDefault="00D1619B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F2BE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  <w:szCs w:val="28"/>
                        </w:rPr>
                        <w:t>ＡＳＷ協会</w:t>
                      </w:r>
                      <w:r w:rsidR="004051FE" w:rsidRPr="000F2BE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  <w:szCs w:val="28"/>
                        </w:rPr>
                        <w:t>東風の会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2F5445" wp14:editId="119C1B71">
                <wp:simplePos x="0" y="0"/>
                <wp:positionH relativeFrom="column">
                  <wp:posOffset>3734435</wp:posOffset>
                </wp:positionH>
                <wp:positionV relativeFrom="paragraph">
                  <wp:posOffset>4792980</wp:posOffset>
                </wp:positionV>
                <wp:extent cx="1604010" cy="264160"/>
                <wp:effectExtent l="635" t="1905" r="0" b="635"/>
                <wp:wrapNone/>
                <wp:docPr id="1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D2F91" w14:textId="343450B9" w:rsidR="0041501E" w:rsidRPr="0041501E" w:rsidRDefault="00064AB8" w:rsidP="0041501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</w:rPr>
                              <w:t>ファシリテーター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2F5445" id="Text Box 61" o:spid="_x0000_s1040" type="#_x0000_t202" style="position:absolute;margin-left:294.05pt;margin-top:377.4pt;width:126.3pt;height:2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iFxgIAAOI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" filled="f" stroked="f">
                <v:fill opacity="58853f"/>
                <v:textbox inset="5.85pt,.7pt,5.85pt,.7pt">
                  <w:txbxContent>
                    <w:p w14:paraId="31CD2F91" w14:textId="343450B9" w:rsidR="0041501E" w:rsidRPr="0041501E" w:rsidRDefault="00064AB8" w:rsidP="0041501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</w:rPr>
                        <w:t>ファシリテーター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5883B2" wp14:editId="63D2A488">
                <wp:simplePos x="0" y="0"/>
                <wp:positionH relativeFrom="column">
                  <wp:posOffset>3075305</wp:posOffset>
                </wp:positionH>
                <wp:positionV relativeFrom="paragraph">
                  <wp:posOffset>8666480</wp:posOffset>
                </wp:positionV>
                <wp:extent cx="4485640" cy="1526540"/>
                <wp:effectExtent l="74930" t="236855" r="68580" b="236855"/>
                <wp:wrapNone/>
                <wp:docPr id="13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8644">
                          <a:off x="0" y="0"/>
                          <a:ext cx="4485640" cy="1526540"/>
                        </a:xfrm>
                        <a:prstGeom prst="roundRect">
                          <a:avLst>
                            <a:gd name="adj" fmla="val 47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FCDE07" id="AutoShape 100" o:spid="_x0000_s1026" style="position:absolute;left:0;text-align:left;margin-left:242.15pt;margin-top:682.4pt;width:353.2pt;height:120.2pt;rotation:-402658fd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" fillcolor="#b4c6e7 [1304]" stroked="f" strokecolor="#323e4f [2415]" strokeweight="2pt">
                <v:fill opacity="52428f"/>
                <v:textbox inset="5.85pt,.7pt,5.85pt,.7pt"/>
              </v:round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26234A" wp14:editId="2C280591">
                <wp:simplePos x="0" y="0"/>
                <wp:positionH relativeFrom="column">
                  <wp:posOffset>-262255</wp:posOffset>
                </wp:positionH>
                <wp:positionV relativeFrom="paragraph">
                  <wp:posOffset>8782050</wp:posOffset>
                </wp:positionV>
                <wp:extent cx="742315" cy="288290"/>
                <wp:effectExtent l="4445" t="0" r="0" b="0"/>
                <wp:wrapNone/>
                <wp:docPr id="13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49EF08" id="Rectangle 89" o:spid="_x0000_s1026" style="position:absolute;left:0;text-align:left;margin-left:-20.65pt;margin-top:691.5pt;width:58.45pt;height:22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6E0699" wp14:editId="5A081BF7">
                <wp:simplePos x="0" y="0"/>
                <wp:positionH relativeFrom="column">
                  <wp:posOffset>518160</wp:posOffset>
                </wp:positionH>
                <wp:positionV relativeFrom="paragraph">
                  <wp:posOffset>8762365</wp:posOffset>
                </wp:positionV>
                <wp:extent cx="2378075" cy="374650"/>
                <wp:effectExtent l="3810" t="0" r="0" b="0"/>
                <wp:wrapNone/>
                <wp:docPr id="1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7959A" w14:textId="287A8C5B" w:rsidR="004051FE" w:rsidRPr="004051FE" w:rsidRDefault="006324DC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asw</w:t>
                            </w:r>
                            <w:r w:rsidR="004051FE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k</w:t>
                            </w:r>
                            <w:r w:rsidR="004051FE"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ochi@yahoo.co.jp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6E0699" id="Text Box 99" o:spid="_x0000_s1041" type="#_x0000_t202" style="position:absolute;margin-left:40.8pt;margin-top:689.95pt;width:187.25pt;height:2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" filled="f" stroked="f">
                <v:fill opacity="58853f"/>
                <v:textbox inset="5.85pt,.7pt,5.85pt,.7pt">
                  <w:txbxContent>
                    <w:p w14:paraId="0147959A" w14:textId="287A8C5B" w:rsidR="004051FE" w:rsidRPr="004051FE" w:rsidRDefault="006324DC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32"/>
                          <w:szCs w:val="20"/>
                        </w:rPr>
                        <w:t>asw</w:t>
                      </w:r>
                      <w:r w:rsidR="004051FE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k</w:t>
                      </w:r>
                      <w:r w:rsidR="004051FE"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32"/>
                          <w:szCs w:val="20"/>
                        </w:rPr>
                        <w:t>ochi@yahoo.co.jp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C26C95" wp14:editId="55AEB07E">
                <wp:simplePos x="0" y="0"/>
                <wp:positionH relativeFrom="column">
                  <wp:posOffset>457200</wp:posOffset>
                </wp:positionH>
                <wp:positionV relativeFrom="paragraph">
                  <wp:posOffset>8128000</wp:posOffset>
                </wp:positionV>
                <wp:extent cx="2757805" cy="374650"/>
                <wp:effectExtent l="0" t="3175" r="4445" b="3175"/>
                <wp:wrapNone/>
                <wp:docPr id="1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61621" w14:textId="0FCB93B2" w:rsidR="004051FE" w:rsidRPr="008F309D" w:rsidRDefault="008F309D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8F309D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０４６－８４０－４１１８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26C95" id="Text Box 96" o:spid="_x0000_s1042" type="#_x0000_t202" style="position:absolute;margin-left:36pt;margin-top:640pt;width:217.1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" filled="f" stroked="f">
                <v:fill opacity="58853f"/>
                <v:textbox inset="5.85pt,.7pt,5.85pt,.7pt">
                  <w:txbxContent>
                    <w:p w14:paraId="29061621" w14:textId="0FCB93B2" w:rsidR="004051FE" w:rsidRPr="008F309D" w:rsidRDefault="008F309D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8F309D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  <w:szCs w:val="28"/>
                        </w:rPr>
                        <w:t>０４６－８４０－４１１８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CAC5A2" wp14:editId="1567719A">
                <wp:simplePos x="0" y="0"/>
                <wp:positionH relativeFrom="column">
                  <wp:posOffset>59055</wp:posOffset>
                </wp:positionH>
                <wp:positionV relativeFrom="paragraph">
                  <wp:posOffset>4954270</wp:posOffset>
                </wp:positionV>
                <wp:extent cx="653415" cy="280670"/>
                <wp:effectExtent l="1905" t="1270" r="1905" b="3810"/>
                <wp:wrapNone/>
                <wp:docPr id="1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BF69A" w14:textId="77777777" w:rsidR="007D3C61" w:rsidRPr="004051FE" w:rsidRDefault="00C700AE" w:rsidP="004051F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  <w:r w:rsidRPr="004051FE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1"/>
                              </w:rPr>
                              <w:t>開催</w:t>
                            </w:r>
                            <w:r w:rsidR="002F223A" w:rsidRPr="004051FE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1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AC5A2" id="Text Box 29" o:spid="_x0000_s1043" type="#_x0000_t202" style="position:absolute;margin-left:4.65pt;margin-top:390.1pt;width:51.45pt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" filled="f" stroked="f">
                <v:fill opacity="58853f"/>
                <v:textbox inset="0,0,0,0">
                  <w:txbxContent>
                    <w:p w14:paraId="52EBF69A" w14:textId="77777777" w:rsidR="007D3C61" w:rsidRPr="004051FE" w:rsidRDefault="00C700AE" w:rsidP="004051F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  <w:r w:rsidRPr="004051FE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1"/>
                        </w:rPr>
                        <w:t>開催</w:t>
                      </w:r>
                      <w:r w:rsidR="002F223A" w:rsidRPr="004051FE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1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16EBA0" wp14:editId="34CD3F9F">
                <wp:simplePos x="0" y="0"/>
                <wp:positionH relativeFrom="column">
                  <wp:posOffset>71120</wp:posOffset>
                </wp:positionH>
                <wp:positionV relativeFrom="paragraph">
                  <wp:posOffset>6675755</wp:posOffset>
                </wp:positionV>
                <wp:extent cx="641350" cy="280670"/>
                <wp:effectExtent l="4445" t="0" r="1905" b="0"/>
                <wp:wrapNone/>
                <wp:docPr id="12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70EA" w14:textId="77777777" w:rsidR="004051FE" w:rsidRPr="004051FE" w:rsidRDefault="004051FE" w:rsidP="004051F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1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6EBA0" id="Text Box 70" o:spid="_x0000_s1044" type="#_x0000_t202" style="position:absolute;margin-left:5.6pt;margin-top:525.65pt;width:50.5pt;height:22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" filled="f" stroked="f">
                <v:fill opacity="58853f"/>
                <v:textbox inset="0,0,0,0">
                  <w:txbxContent>
                    <w:p w14:paraId="040370EA" w14:textId="77777777" w:rsidR="004051FE" w:rsidRPr="004051FE" w:rsidRDefault="004051FE" w:rsidP="004051F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1"/>
                        </w:rPr>
                        <w:t>参加費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BF40DB" wp14:editId="3787056B">
                <wp:simplePos x="0" y="0"/>
                <wp:positionH relativeFrom="column">
                  <wp:posOffset>59690</wp:posOffset>
                </wp:positionH>
                <wp:positionV relativeFrom="paragraph">
                  <wp:posOffset>6003290</wp:posOffset>
                </wp:positionV>
                <wp:extent cx="629920" cy="280670"/>
                <wp:effectExtent l="2540" t="2540" r="0" b="2540"/>
                <wp:wrapNone/>
                <wp:docPr id="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C414E" w14:textId="77777777" w:rsidR="004051FE" w:rsidRPr="004051FE" w:rsidRDefault="004051FE" w:rsidP="004051F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1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F40DB" id="Text Box 67" o:spid="_x0000_s1045" type="#_x0000_t202" style="position:absolute;margin-left:4.7pt;margin-top:472.7pt;width:49.6pt;height:2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" filled="f" stroked="f">
                <v:fill opacity="58853f"/>
                <v:textbox inset="0,0,0,0">
                  <w:txbxContent>
                    <w:p w14:paraId="293C414E" w14:textId="77777777" w:rsidR="004051FE" w:rsidRPr="004051FE" w:rsidRDefault="004051FE" w:rsidP="004051F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1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7A5166C" wp14:editId="5549BACA">
                <wp:simplePos x="0" y="0"/>
                <wp:positionH relativeFrom="column">
                  <wp:posOffset>-204470</wp:posOffset>
                </wp:positionH>
                <wp:positionV relativeFrom="paragraph">
                  <wp:posOffset>8135620</wp:posOffset>
                </wp:positionV>
                <wp:extent cx="626745" cy="280670"/>
                <wp:effectExtent l="0" t="1270" r="0" b="3810"/>
                <wp:wrapNone/>
                <wp:docPr id="3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115D7" w14:textId="77777777" w:rsidR="004051FE" w:rsidRPr="004051FE" w:rsidRDefault="004051FE" w:rsidP="004051F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  <w:szCs w:val="21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5166C" id="Text Box 87" o:spid="_x0000_s1046" type="#_x0000_t202" style="position:absolute;margin-left:-16.1pt;margin-top:640.6pt;width:49.35pt;height:22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" filled="f" stroked="f">
                <v:fill opacity="58853f"/>
                <v:textbox inset="0,0,0,0">
                  <w:txbxContent>
                    <w:p w14:paraId="551115D7" w14:textId="77777777" w:rsidR="004051FE" w:rsidRPr="004051FE" w:rsidRDefault="004051FE" w:rsidP="004051F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  <w:szCs w:val="21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0B19631" wp14:editId="01CA3542">
                <wp:simplePos x="0" y="0"/>
                <wp:positionH relativeFrom="column">
                  <wp:posOffset>-262255</wp:posOffset>
                </wp:positionH>
                <wp:positionV relativeFrom="paragraph">
                  <wp:posOffset>8112760</wp:posOffset>
                </wp:positionV>
                <wp:extent cx="742315" cy="288290"/>
                <wp:effectExtent l="4445" t="0" r="0" b="0"/>
                <wp:wrapNone/>
                <wp:docPr id="2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800D85" id="Rectangle 86" o:spid="_x0000_s1026" style="position:absolute;left:0;text-align:left;margin-left:-20.65pt;margin-top:638.8pt;width:58.45pt;height:22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98ECB1" wp14:editId="2DE1BC45">
                <wp:simplePos x="0" y="0"/>
                <wp:positionH relativeFrom="column">
                  <wp:posOffset>-353060</wp:posOffset>
                </wp:positionH>
                <wp:positionV relativeFrom="paragraph">
                  <wp:posOffset>7741920</wp:posOffset>
                </wp:positionV>
                <wp:extent cx="1978660" cy="273050"/>
                <wp:effectExtent l="8890" t="7620" r="3175" b="5080"/>
                <wp:wrapNone/>
                <wp:docPr id="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273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33C0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FB0B20" id="AutoShape 93" o:spid="_x0000_s1026" style="position:absolute;left:0;text-align:left;margin-left:-27.8pt;margin-top:609.6pt;width:155.8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" stroked="f" strokecolor="#833c0b" strokeweight="2pt">
                <v:textbox inset="5.85pt,.7pt,5.85pt,.7pt"/>
              </v:round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233AF0" wp14:editId="571BAF98">
                <wp:simplePos x="0" y="0"/>
                <wp:positionH relativeFrom="column">
                  <wp:posOffset>-353060</wp:posOffset>
                </wp:positionH>
                <wp:positionV relativeFrom="paragraph">
                  <wp:posOffset>7741920</wp:posOffset>
                </wp:positionV>
                <wp:extent cx="1928495" cy="370840"/>
                <wp:effectExtent l="0" t="0" r="0" b="2540"/>
                <wp:wrapNone/>
                <wp:docPr id="2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B508B" w14:textId="201B1DF3" w:rsidR="004051FE" w:rsidRPr="004051FE" w:rsidRDefault="004051FE" w:rsidP="004051FE">
                            <w:pPr>
                              <w:jc w:val="distribute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</w:rPr>
                              <w:t>申込み先</w:t>
                            </w:r>
                            <w:r w:rsidRPr="004051FE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Cs w:val="18"/>
                              </w:rPr>
                              <w:t>（申込用紙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Cs w:val="18"/>
                              </w:rPr>
                              <w:t>は裏面</w:t>
                            </w:r>
                            <w:r w:rsidRPr="004051FE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233AF0" id="Text Box 95" o:spid="_x0000_s1047" type="#_x0000_t202" style="position:absolute;margin-left:-27.8pt;margin-top:609.6pt;width:151.85pt;height:2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" filled="f" stroked="f">
                <v:fill opacity="58853f"/>
                <v:textbox inset="5.85pt,.7pt,5.85pt,.7pt">
                  <w:txbxContent>
                    <w:p w14:paraId="638B508B" w14:textId="201B1DF3" w:rsidR="004051FE" w:rsidRPr="004051FE" w:rsidRDefault="004051FE" w:rsidP="004051FE">
                      <w:pPr>
                        <w:jc w:val="distribute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</w:rPr>
                        <w:t>申込み先</w:t>
                      </w:r>
                      <w:r w:rsidRPr="004051FE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Cs w:val="18"/>
                        </w:rPr>
                        <w:t>（申込用紙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Cs w:val="18"/>
                        </w:rPr>
                        <w:t>は裏面</w:t>
                      </w:r>
                      <w:r w:rsidRPr="004051FE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45DD7DF" wp14:editId="6AA72C17">
                <wp:simplePos x="0" y="0"/>
                <wp:positionH relativeFrom="column">
                  <wp:posOffset>740410</wp:posOffset>
                </wp:positionH>
                <wp:positionV relativeFrom="paragraph">
                  <wp:posOffset>6957695</wp:posOffset>
                </wp:positionV>
                <wp:extent cx="2818130" cy="264795"/>
                <wp:effectExtent l="0" t="4445" r="3810" b="0"/>
                <wp:wrapNone/>
                <wp:docPr id="2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678A3" w14:textId="6ED93189" w:rsidR="002F2D05" w:rsidRPr="002F2D05" w:rsidRDefault="002F2D05" w:rsidP="002F2D05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 w:rsidRPr="002F2D05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非会員</w:t>
                            </w:r>
                            <w:r w:rsidR="008F309D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3</w:t>
                            </w:r>
                            <w:r w:rsidRPr="002F2D05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,</w:t>
                            </w:r>
                            <w:r w:rsidR="008F309D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0</w:t>
                            </w:r>
                            <w:r w:rsidRPr="002F2D05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DD7DF" id="Text Box 133" o:spid="_x0000_s1048" type="#_x0000_t202" style="position:absolute;margin-left:58.3pt;margin-top:547.85pt;width:221.9pt;height:20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" filled="f" stroked="f">
                <v:fill opacity="58853f"/>
                <v:textbox inset="5.85pt,.7pt,5.85pt,.7pt">
                  <w:txbxContent>
                    <w:p w14:paraId="732678A3" w14:textId="6ED93189" w:rsidR="002F2D05" w:rsidRPr="002F2D05" w:rsidRDefault="002F2D05" w:rsidP="002F2D05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 w:rsidRPr="002F2D05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32"/>
                        </w:rPr>
                        <w:t>非会員</w:t>
                      </w:r>
                      <w:r w:rsidR="008F309D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32"/>
                        </w:rPr>
                        <w:t>3</w:t>
                      </w:r>
                      <w:r w:rsidRPr="002F2D05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32"/>
                        </w:rPr>
                        <w:t>,</w:t>
                      </w:r>
                      <w:r w:rsidR="008F309D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32"/>
                        </w:rPr>
                        <w:t>0</w:t>
                      </w:r>
                      <w:r w:rsidRPr="002F2D05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32"/>
                        </w:rPr>
                        <w:t>00円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DD7DF" wp14:editId="386429E1">
                <wp:simplePos x="0" y="0"/>
                <wp:positionH relativeFrom="column">
                  <wp:posOffset>740410</wp:posOffset>
                </wp:positionH>
                <wp:positionV relativeFrom="paragraph">
                  <wp:posOffset>6675755</wp:posOffset>
                </wp:positionV>
                <wp:extent cx="1642110" cy="374650"/>
                <wp:effectExtent l="0" t="0" r="0" b="0"/>
                <wp:wrapNone/>
                <wp:docPr id="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140AD" w14:textId="212CC55F" w:rsidR="004051FE" w:rsidRPr="00AC1948" w:rsidRDefault="004051FE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会</w:t>
                            </w:r>
                            <w:r w:rsidR="002F2D05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 xml:space="preserve">　</w:t>
                            </w: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費</w:t>
                            </w:r>
                            <w:r w:rsidR="00693A57" w:rsidRPr="00AC1948"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1</w:t>
                            </w:r>
                            <w:r w:rsidR="008F309D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,5</w:t>
                            </w: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DD7DF" id="Text Box 73" o:spid="_x0000_s1049" type="#_x0000_t202" style="position:absolute;margin-left:58.3pt;margin-top:525.65pt;width:129.3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" filled="f" stroked="f">
                <v:fill opacity="58853f"/>
                <v:textbox inset="5.85pt,.7pt,5.85pt,.7pt">
                  <w:txbxContent>
                    <w:p w14:paraId="73C140AD" w14:textId="212CC55F" w:rsidR="004051FE" w:rsidRPr="00AC1948" w:rsidRDefault="004051FE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会</w:t>
                      </w:r>
                      <w:r w:rsidR="002F2D05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 xml:space="preserve">　</w:t>
                      </w: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費</w:t>
                      </w:r>
                      <w:r w:rsidR="00693A57" w:rsidRPr="00AC1948"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32"/>
                          <w:szCs w:val="20"/>
                        </w:rPr>
                        <w:t>1</w:t>
                      </w:r>
                      <w:r w:rsidR="008F309D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,5</w:t>
                      </w: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00円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10401" wp14:editId="6EE8A671">
                <wp:simplePos x="0" y="0"/>
                <wp:positionH relativeFrom="column">
                  <wp:posOffset>755650</wp:posOffset>
                </wp:positionH>
                <wp:positionV relativeFrom="paragraph">
                  <wp:posOffset>6270625</wp:posOffset>
                </wp:positionV>
                <wp:extent cx="2459355" cy="374650"/>
                <wp:effectExtent l="3175" t="3175" r="4445" b="3175"/>
                <wp:wrapNone/>
                <wp:docPr id="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017F8" w14:textId="4FD39387" w:rsidR="00C700AE" w:rsidRPr="002F2D05" w:rsidRDefault="00550A04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高田</w:t>
                            </w:r>
                            <w:r w:rsidR="00693A57" w:rsidRPr="002F2D05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2"/>
                                <w:szCs w:val="20"/>
                              </w:rPr>
                              <w:t>校舎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210401" id="Text Box 63" o:spid="_x0000_s1050" type="#_x0000_t202" style="position:absolute;margin-left:59.5pt;margin-top:493.75pt;width:193.65pt;height:2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" filled="f" stroked="f">
                <v:fill opacity="58853f"/>
                <v:textbox inset="5.85pt,.7pt,5.85pt,.7pt">
                  <w:txbxContent>
                    <w:p w14:paraId="3B0017F8" w14:textId="4FD39387" w:rsidR="00C700AE" w:rsidRPr="002F2D05" w:rsidRDefault="00550A04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2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高田</w:t>
                      </w:r>
                      <w:r w:rsidR="00693A57" w:rsidRPr="002F2D05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2"/>
                          <w:szCs w:val="20"/>
                        </w:rPr>
                        <w:t>校舎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2F5D74" wp14:editId="6FFC7D0C">
                <wp:simplePos x="0" y="0"/>
                <wp:positionH relativeFrom="column">
                  <wp:posOffset>749935</wp:posOffset>
                </wp:positionH>
                <wp:positionV relativeFrom="paragraph">
                  <wp:posOffset>5957570</wp:posOffset>
                </wp:positionV>
                <wp:extent cx="2465070" cy="374650"/>
                <wp:effectExtent l="0" t="4445" r="4445" b="1905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81275" w14:textId="2C97439F" w:rsidR="003225CC" w:rsidRPr="00AC1948" w:rsidRDefault="00693A57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40"/>
                                <w:szCs w:val="32"/>
                              </w:rPr>
                            </w:pP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  <w:szCs w:val="21"/>
                              </w:rPr>
                              <w:t>日本福祉教育専門学校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2F5D74" id="Text Box 50" o:spid="_x0000_s1051" type="#_x0000_t202" style="position:absolute;margin-left:59.05pt;margin-top:469.1pt;width:194.1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" filled="f" stroked="f">
                <v:fill opacity="58853f"/>
                <v:textbox inset="5.85pt,.7pt,5.85pt,.7pt">
                  <w:txbxContent>
                    <w:p w14:paraId="31681275" w14:textId="2C97439F" w:rsidR="003225CC" w:rsidRPr="00AC1948" w:rsidRDefault="00693A57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40"/>
                          <w:szCs w:val="32"/>
                        </w:rPr>
                      </w:pP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  <w:szCs w:val="21"/>
                        </w:rPr>
                        <w:t>日本福祉教育専門学校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280314" wp14:editId="15259497">
                <wp:simplePos x="0" y="0"/>
                <wp:positionH relativeFrom="column">
                  <wp:posOffset>13335</wp:posOffset>
                </wp:positionH>
                <wp:positionV relativeFrom="paragraph">
                  <wp:posOffset>5989320</wp:posOffset>
                </wp:positionV>
                <wp:extent cx="742315" cy="288290"/>
                <wp:effectExtent l="3810" t="0" r="0" b="0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E5B634" id="Rectangle 66" o:spid="_x0000_s1026" style="position:absolute;left:0;text-align:left;margin-left:1.05pt;margin-top:471.6pt;width:58.4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7F2143" wp14:editId="05432FF6">
                <wp:simplePos x="0" y="0"/>
                <wp:positionH relativeFrom="column">
                  <wp:posOffset>19685</wp:posOffset>
                </wp:positionH>
                <wp:positionV relativeFrom="paragraph">
                  <wp:posOffset>6668135</wp:posOffset>
                </wp:positionV>
                <wp:extent cx="742315" cy="288290"/>
                <wp:effectExtent l="635" t="635" r="0" b="0"/>
                <wp:wrapNone/>
                <wp:docPr id="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5DFB69" id="Rectangle 69" o:spid="_x0000_s1026" style="position:absolute;left:0;text-align:left;margin-left:1.55pt;margin-top:525.05pt;width:58.45pt;height:2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D00792" wp14:editId="1479C62A">
                <wp:simplePos x="0" y="0"/>
                <wp:positionH relativeFrom="column">
                  <wp:posOffset>855980</wp:posOffset>
                </wp:positionH>
                <wp:positionV relativeFrom="paragraph">
                  <wp:posOffset>5608955</wp:posOffset>
                </wp:positionV>
                <wp:extent cx="1657350" cy="365760"/>
                <wp:effectExtent l="0" t="0" r="1270" b="0"/>
                <wp:wrapNone/>
                <wp:docPr id="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6D032" w14:textId="6CD470D2" w:rsidR="004051FE" w:rsidRPr="00AC1948" w:rsidRDefault="004051FE" w:rsidP="004051F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32"/>
                                <w:szCs w:val="24"/>
                              </w:rPr>
                            </w:pP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1</w:t>
                            </w:r>
                            <w:r w:rsidR="00693A57" w:rsidRPr="00AC1948"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36"/>
                              </w:rPr>
                              <w:t>3</w:t>
                            </w: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:</w:t>
                            </w:r>
                            <w:r w:rsid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3</w:t>
                            </w: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0～1</w:t>
                            </w:r>
                            <w:r w:rsid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6</w:t>
                            </w: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:</w:t>
                            </w:r>
                            <w:r w:rsid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3</w:t>
                            </w:r>
                            <w:r w:rsidRPr="00AC1948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D00792" id="Text Box 71" o:spid="_x0000_s1052" type="#_x0000_t202" style="position:absolute;margin-left:67.4pt;margin-top:441.65pt;width:130.5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" filled="f" stroked="f">
                <v:fill opacity="58853f"/>
                <v:textbox inset="0,0,0,0">
                  <w:txbxContent>
                    <w:p w14:paraId="3E56D032" w14:textId="6CD470D2" w:rsidR="004051FE" w:rsidRPr="00AC1948" w:rsidRDefault="004051FE" w:rsidP="004051FE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32"/>
                          <w:szCs w:val="24"/>
                        </w:rPr>
                      </w:pP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1</w:t>
                      </w:r>
                      <w:r w:rsidR="00693A57" w:rsidRPr="00AC1948"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36"/>
                        </w:rPr>
                        <w:t>3</w:t>
                      </w: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:</w:t>
                      </w:r>
                      <w:r w:rsid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3</w:t>
                      </w: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0～1</w:t>
                      </w:r>
                      <w:r w:rsid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6</w:t>
                      </w: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:</w:t>
                      </w:r>
                      <w:r w:rsid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3</w:t>
                      </w:r>
                      <w:r w:rsidRPr="00AC1948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AD0DC" wp14:editId="7328E791">
                <wp:simplePos x="0" y="0"/>
                <wp:positionH relativeFrom="column">
                  <wp:posOffset>2499360</wp:posOffset>
                </wp:positionH>
                <wp:positionV relativeFrom="paragraph">
                  <wp:posOffset>5227320</wp:posOffset>
                </wp:positionV>
                <wp:extent cx="389255" cy="465455"/>
                <wp:effectExtent l="3810" t="0" r="0" b="3175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E8E0" w14:textId="2AFAF50F" w:rsidR="000C6292" w:rsidRPr="004051FE" w:rsidRDefault="00957886" w:rsidP="000C6292">
                            <w:pPr>
                              <w:jc w:val="distribute"/>
                              <w:rPr>
                                <w:rFonts w:ascii="UD デジタル 教科書体 NP-R" w:eastAsia="UD デジタル 教科書体 NP-R" w:hAnsi="あさご本丸ゴシックmini"/>
                                <w:color w:val="FFFFFF" w:themeColor="background1"/>
                                <w:sz w:val="44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FFFFFF" w:themeColor="background1"/>
                                <w:sz w:val="44"/>
                                <w:szCs w:val="96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53" type="#_x0000_t202" style="position:absolute;margin-left:196.8pt;margin-top:411.6pt;width:30.65pt;height:3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eRuAIAAMA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" filled="f" stroked="f">
                <v:textbox inset="5.85pt,.7pt,5.85pt,.7pt">
                  <w:txbxContent>
                    <w:p w14:paraId="3D77E8E0" w14:textId="2AFAF50F" w:rsidR="000C6292" w:rsidRPr="004051FE" w:rsidRDefault="00957886" w:rsidP="000C6292">
                      <w:pPr>
                        <w:jc w:val="distribute"/>
                        <w:rPr>
                          <w:rFonts w:ascii="UD デジタル 教科書体 NP-R" w:eastAsia="UD デジタル 教科書体 NP-R" w:hAnsi="あさご本丸ゴシックmini"/>
                          <w:color w:val="FFFFFF" w:themeColor="background1"/>
                          <w:sz w:val="44"/>
                          <w:szCs w:val="96"/>
                        </w:rPr>
                      </w:pPr>
                      <w:r>
                        <w:rPr>
                          <w:rFonts w:ascii="UD デジタル 教科書体 NP-R" w:eastAsia="UD デジタル 教科書体 NP-R" w:hAnsi="あさご本丸ゴシックmini" w:hint="eastAsia"/>
                          <w:color w:val="FFFFFF" w:themeColor="background1"/>
                          <w:sz w:val="44"/>
                          <w:szCs w:val="96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B636A" wp14:editId="38967143">
                <wp:simplePos x="0" y="0"/>
                <wp:positionH relativeFrom="column">
                  <wp:posOffset>2505710</wp:posOffset>
                </wp:positionH>
                <wp:positionV relativeFrom="paragraph">
                  <wp:posOffset>5208905</wp:posOffset>
                </wp:positionV>
                <wp:extent cx="428625" cy="420370"/>
                <wp:effectExtent l="635" t="8255" r="8890" b="0"/>
                <wp:wrapNone/>
                <wp:docPr id="18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037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515047D" id="Oval 53" o:spid="_x0000_s1026" style="position:absolute;left:0;text-align:left;margin-left:197.3pt;margin-top:410.15pt;width:33.7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" fillcolor="#f30" stroked="f">
                <v:textbox inset="5.85pt,.7pt,5.85pt,.7pt"/>
              </v:oval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45B6C6" wp14:editId="3C0C7E12">
                <wp:simplePos x="0" y="0"/>
                <wp:positionH relativeFrom="column">
                  <wp:posOffset>762000</wp:posOffset>
                </wp:positionH>
                <wp:positionV relativeFrom="paragraph">
                  <wp:posOffset>5074920</wp:posOffset>
                </wp:positionV>
                <wp:extent cx="1751330" cy="611505"/>
                <wp:effectExtent l="0" t="0" r="127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F4026" w14:textId="49322937" w:rsidR="0039157F" w:rsidRPr="0041501E" w:rsidRDefault="00693A57" w:rsidP="004051FE">
                            <w:pPr>
                              <w:jc w:val="center"/>
                              <w:rPr>
                                <w:rFonts w:ascii="UD デジタル 教科書体 NP-R" w:eastAsia="UD デジタル 教科書体 NP-R" w:hAnsi="あさご本丸ゴシックmini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あさご本丸ゴシックmini"/>
                                <w:b/>
                                <w:bCs/>
                                <w:color w:val="171717" w:themeColor="background2" w:themeShade="1A"/>
                                <w:sz w:val="72"/>
                                <w:szCs w:val="200"/>
                              </w:rPr>
                              <w:t>2</w:t>
                            </w:r>
                            <w:r w:rsidR="004051FE" w:rsidRPr="004051FE">
                              <w:rPr>
                                <w:rFonts w:ascii="UD デジタル 教科書体 NP-R" w:eastAsia="UD デジタル 教科書体 NP-R" w:hAnsi="あさご本丸ゴシックmini" w:hint="eastAsia"/>
                                <w:b/>
                                <w:bCs/>
                                <w:color w:val="171717" w:themeColor="background2" w:themeShade="1A"/>
                                <w:sz w:val="52"/>
                                <w:szCs w:val="160"/>
                              </w:rPr>
                              <w:t>月</w:t>
                            </w:r>
                            <w:r w:rsidR="00957886">
                              <w:rPr>
                                <w:rFonts w:ascii="UD デジタル 教科書体 NP-R" w:eastAsia="UD デジタル 教科書体 NP-R" w:hAnsi="あさご本丸ゴシックmini" w:hint="eastAsia"/>
                                <w:b/>
                                <w:bCs/>
                                <w:color w:val="171717" w:themeColor="background2" w:themeShade="1A"/>
                                <w:sz w:val="72"/>
                                <w:szCs w:val="72"/>
                              </w:rPr>
                              <w:t>1</w:t>
                            </w:r>
                            <w:r w:rsidR="004051FE" w:rsidRPr="004051FE">
                              <w:rPr>
                                <w:rFonts w:ascii="UD デジタル 教科書体 NP-R" w:eastAsia="UD デジタル 教科書体 NP-R" w:hAnsi="あさご本丸ゴシックmini" w:hint="eastAsia"/>
                                <w:b/>
                                <w:bCs/>
                                <w:color w:val="171717" w:themeColor="background2" w:themeShade="1A"/>
                                <w:sz w:val="52"/>
                                <w:szCs w:val="16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4" type="#_x0000_t202" style="position:absolute;margin-left:60pt;margin-top:399.6pt;width:137.9pt;height:4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nTsA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" filled="f" stroked="f">
                <v:textbox inset="0,0,0,0">
                  <w:txbxContent>
                    <w:p w14:paraId="3B3F4026" w14:textId="49322937" w:rsidR="0039157F" w:rsidRPr="0041501E" w:rsidRDefault="00693A57" w:rsidP="004051FE">
                      <w:pPr>
                        <w:jc w:val="center"/>
                        <w:rPr>
                          <w:rFonts w:ascii="UD デジタル 教科書体 NP-R" w:eastAsia="UD デジタル 教科書体 NP-R" w:hAnsi="あさご本丸ゴシックmini"/>
                          <w:b/>
                          <w:bCs/>
                          <w:color w:val="171717" w:themeColor="background2" w:themeShade="1A"/>
                          <w:sz w:val="36"/>
                          <w:szCs w:val="56"/>
                        </w:rPr>
                      </w:pPr>
                      <w:r>
                        <w:rPr>
                          <w:rFonts w:ascii="UD デジタル 教科書体 NP-R" w:eastAsia="UD デジタル 教科書体 NP-R" w:hAnsi="あさご本丸ゴシックmini"/>
                          <w:b/>
                          <w:bCs/>
                          <w:color w:val="171717" w:themeColor="background2" w:themeShade="1A"/>
                          <w:sz w:val="72"/>
                          <w:szCs w:val="200"/>
                        </w:rPr>
                        <w:t>2</w:t>
                      </w:r>
                      <w:r w:rsidR="004051FE" w:rsidRPr="004051FE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171717" w:themeColor="background2" w:themeShade="1A"/>
                          <w:sz w:val="52"/>
                          <w:szCs w:val="160"/>
                        </w:rPr>
                        <w:t>月</w:t>
                      </w:r>
                      <w:r w:rsidR="00957886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171717" w:themeColor="background2" w:themeShade="1A"/>
                          <w:sz w:val="72"/>
                          <w:szCs w:val="72"/>
                        </w:rPr>
                        <w:t>1</w:t>
                      </w:r>
                      <w:r w:rsidR="004051FE" w:rsidRPr="004051FE">
                        <w:rPr>
                          <w:rFonts w:ascii="UD デジタル 教科書体 NP-R" w:eastAsia="UD デジタル 教科書体 NP-R" w:hAnsi="あさご本丸ゴシックmini" w:hint="eastAsia"/>
                          <w:b/>
                          <w:bCs/>
                          <w:color w:val="171717" w:themeColor="background2" w:themeShade="1A"/>
                          <w:sz w:val="52"/>
                          <w:szCs w:val="16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1BA2D" wp14:editId="0D910312">
                <wp:simplePos x="0" y="0"/>
                <wp:positionH relativeFrom="column">
                  <wp:posOffset>853440</wp:posOffset>
                </wp:positionH>
                <wp:positionV relativeFrom="paragraph">
                  <wp:posOffset>4904105</wp:posOffset>
                </wp:positionV>
                <wp:extent cx="723900" cy="304800"/>
                <wp:effectExtent l="0" t="0" r="3810" b="1270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BAC6B" w14:textId="389C3B45" w:rsidR="003225CC" w:rsidRPr="0041501E" w:rsidRDefault="008F309D" w:rsidP="004051FE">
                            <w:pPr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2020</w:t>
                            </w:r>
                            <w:r w:rsidR="003225CC" w:rsidRPr="004051FE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1BA2D" id="Text Box 49" o:spid="_x0000_s1055" type="#_x0000_t202" style="position:absolute;margin-left:67.2pt;margin-top:386.15pt;width:57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" filled="f" stroked="f">
                <v:fill opacity="58853f"/>
                <v:textbox inset="0,0,0,0">
                  <w:txbxContent>
                    <w:p w14:paraId="6E7BAC6B" w14:textId="389C3B45" w:rsidR="003225CC" w:rsidRPr="0041501E" w:rsidRDefault="008F309D" w:rsidP="004051FE">
                      <w:pPr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  <w:szCs w:val="28"/>
                        </w:rPr>
                        <w:t>2020</w:t>
                      </w:r>
                      <w:r w:rsidR="003225CC" w:rsidRPr="004051FE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0CC09B" wp14:editId="4BEB76A0">
                <wp:simplePos x="0" y="0"/>
                <wp:positionH relativeFrom="column">
                  <wp:posOffset>20955</wp:posOffset>
                </wp:positionH>
                <wp:positionV relativeFrom="paragraph">
                  <wp:posOffset>4943475</wp:posOffset>
                </wp:positionV>
                <wp:extent cx="742315" cy="288290"/>
                <wp:effectExtent l="1905" t="0" r="0" b="0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6FC925" id="Rectangle 43" o:spid="_x0000_s1026" style="position:absolute;left:0;text-align:left;margin-left:1.65pt;margin-top:389.25pt;width:58.4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" fillcolor="white [3212]" stroked="f"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27003" behindDoc="0" locked="0" layoutInCell="1" allowOverlap="1" wp14:anchorId="1420645F" wp14:editId="4455363C">
                <wp:simplePos x="0" y="0"/>
                <wp:positionH relativeFrom="column">
                  <wp:posOffset>3225800</wp:posOffset>
                </wp:positionH>
                <wp:positionV relativeFrom="paragraph">
                  <wp:posOffset>4665345</wp:posOffset>
                </wp:positionV>
                <wp:extent cx="3968115" cy="4229100"/>
                <wp:effectExtent l="139700" t="131445" r="140335" b="12573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9828">
                          <a:off x="0" y="0"/>
                          <a:ext cx="3968115" cy="4229100"/>
                        </a:xfrm>
                        <a:prstGeom prst="rect">
                          <a:avLst/>
                        </a:prstGeom>
                        <a:solidFill>
                          <a:srgbClr val="CC33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A0142" id="Rectangle 42" o:spid="_x0000_s1026" style="position:absolute;left:0;text-align:left;margin-left:254pt;margin-top:367.35pt;width:312.45pt;height:333pt;rotation:240111fd;z-index:251627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" fillcolor="#c39" stroked="f">
                <v:fill opacity="32896f"/>
                <v:textbox inset="5.85pt,.7pt,5.85pt,.7pt"/>
              </v: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A38489" wp14:editId="2A79BEC4">
                <wp:simplePos x="0" y="0"/>
                <wp:positionH relativeFrom="column">
                  <wp:posOffset>3373755</wp:posOffset>
                </wp:positionH>
                <wp:positionV relativeFrom="paragraph">
                  <wp:posOffset>5173980</wp:posOffset>
                </wp:positionV>
                <wp:extent cx="3659505" cy="3409315"/>
                <wp:effectExtent l="1905" t="1905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340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75B5" w14:textId="77777777" w:rsidR="00277030" w:rsidRDefault="00064AB8" w:rsidP="00382E77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64AB8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2"/>
                                <w:szCs w:val="96"/>
                              </w:rPr>
                              <w:t xml:space="preserve">　</w:t>
                            </w:r>
                            <w:r w:rsidR="00277030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山本　由紀（遠藤嗜癖問題相談室）</w:t>
                            </w:r>
                          </w:p>
                          <w:p w14:paraId="4EFB4832" w14:textId="51308216" w:rsidR="007D3C61" w:rsidRDefault="00064AB8" w:rsidP="00277030">
                            <w:pPr>
                              <w:ind w:firstLineChars="100" w:firstLine="280"/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64AB8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高橋　陽介（久里浜医療センター）</w:t>
                            </w:r>
                          </w:p>
                          <w:p w14:paraId="2B7A7ACB" w14:textId="36143015" w:rsidR="00064AB8" w:rsidRDefault="00064AB8" w:rsidP="00382E77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E35081E" w14:textId="3A961B9E" w:rsidR="00212679" w:rsidRPr="00212679" w:rsidRDefault="008B7EBC" w:rsidP="00212679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12679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解決志向アプローチ</w:t>
                            </w:r>
                            <w:r w:rsidR="004C6A32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を活用した事例検討会</w:t>
                            </w:r>
                            <w:r w:rsidRPr="00212679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とは</w:t>
                            </w:r>
                            <w:r w:rsidR="00212679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(講義)</w:t>
                            </w:r>
                          </w:p>
                          <w:bookmarkEnd w:id="0"/>
                          <w:p w14:paraId="539F7A7A" w14:textId="7AE2723C" w:rsidR="008B7EBC" w:rsidRPr="00212679" w:rsidRDefault="008B7EBC" w:rsidP="00382E77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212679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指定</w:t>
                            </w:r>
                            <w:r w:rsidR="00064AB8" w:rsidRPr="00212679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事例提供者による</w:t>
                            </w:r>
                          </w:p>
                          <w:p w14:paraId="14C59A36" w14:textId="712BE10B" w:rsidR="00064AB8" w:rsidRDefault="008B7EBC" w:rsidP="008B7EBC">
                            <w:pPr>
                              <w:ind w:firstLineChars="400" w:firstLine="1120"/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多問題家族の事例検討会</w:t>
                            </w:r>
                          </w:p>
                          <w:p w14:paraId="36294B96" w14:textId="77777777" w:rsidR="006B7C72" w:rsidRDefault="006B7C72" w:rsidP="008B7EBC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</w:p>
                          <w:p w14:paraId="79465F4E" w14:textId="77777777" w:rsidR="00CD2AD8" w:rsidRDefault="008B7EBC" w:rsidP="00CD2A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D2AD8"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　Ｆ　Ａ</w:t>
                            </w:r>
                          </w:p>
                          <w:p w14:paraId="573C590E" w14:textId="22DABB9D" w:rsidR="008B7EBC" w:rsidRDefault="008B7EBC" w:rsidP="008B7EBC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6E933F1" w14:textId="0F980D83" w:rsidR="00064AB8" w:rsidRPr="00064AB8" w:rsidRDefault="00064AB8" w:rsidP="00382E77">
                            <w:pPr>
                              <w:jc w:val="lef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56" type="#_x0000_t202" style="position:absolute;margin-left:265.65pt;margin-top:407.4pt;width:288.15pt;height:268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w5uw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" filled="f" stroked="f">
                <v:textbox inset="5.85pt,.7pt,5.85pt,.7pt">
                  <w:txbxContent>
                    <w:p w14:paraId="6E8075B5" w14:textId="77777777" w:rsidR="00277030" w:rsidRDefault="00064AB8" w:rsidP="00382E77">
                      <w:pPr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2"/>
                          <w:szCs w:val="96"/>
                        </w:rPr>
                        <w:t xml:space="preserve">　</w:t>
                      </w:r>
                      <w:r w:rsidR="00277030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山本　由紀（遠藤嗜癖問題相談室）</w:t>
                      </w:r>
                    </w:p>
                    <w:p w14:paraId="4EFB4832" w14:textId="51308216" w:rsidR="007D3C61" w:rsidRDefault="00064AB8" w:rsidP="00277030">
                      <w:pPr>
                        <w:ind w:firstLineChars="100" w:firstLine="280"/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64AB8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高橋　陽介（久里浜医療センター）</w:t>
                      </w:r>
                    </w:p>
                    <w:p w14:paraId="2B7A7ACB" w14:textId="36143015" w:rsidR="00064AB8" w:rsidRDefault="00064AB8" w:rsidP="00382E77">
                      <w:pPr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E35081E" w14:textId="3A961B9E" w:rsidR="00212679" w:rsidRPr="00212679" w:rsidRDefault="008B7EBC" w:rsidP="00212679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bookmarkStart w:id="1" w:name="_GoBack"/>
                      <w:r w:rsidRPr="00212679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解決志向アプローチ</w:t>
                      </w:r>
                      <w:r w:rsidR="004C6A32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を活用した事例検討会</w:t>
                      </w:r>
                      <w:r w:rsidRPr="00212679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とは</w:t>
                      </w:r>
                      <w:r w:rsidR="00212679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(講義)</w:t>
                      </w:r>
                    </w:p>
                    <w:bookmarkEnd w:id="1"/>
                    <w:p w14:paraId="539F7A7A" w14:textId="7AE2723C" w:rsidR="008B7EBC" w:rsidRPr="00212679" w:rsidRDefault="008B7EBC" w:rsidP="00382E77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212679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指定</w:t>
                      </w:r>
                      <w:r w:rsidR="00064AB8" w:rsidRPr="00212679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事例提供者による</w:t>
                      </w:r>
                    </w:p>
                    <w:p w14:paraId="14C59A36" w14:textId="712BE10B" w:rsidR="00064AB8" w:rsidRDefault="008B7EBC" w:rsidP="008B7EBC">
                      <w:pPr>
                        <w:ind w:firstLineChars="400" w:firstLine="1120"/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多問題家族の事例検討会</w:t>
                      </w:r>
                    </w:p>
                    <w:p w14:paraId="36294B96" w14:textId="77777777" w:rsidR="006B7C72" w:rsidRDefault="006B7C72" w:rsidP="008B7EBC">
                      <w:pPr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</w:p>
                    <w:p w14:paraId="79465F4E" w14:textId="77777777" w:rsidR="00CD2AD8" w:rsidRDefault="008B7EBC" w:rsidP="00CD2AD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 xml:space="preserve">　　</w:t>
                      </w:r>
                      <w:r w:rsidR="00CD2AD8"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Ｓ　Ｆ　Ａ</w:t>
                      </w:r>
                    </w:p>
                    <w:p w14:paraId="573C590E" w14:textId="22DABB9D" w:rsidR="008B7EBC" w:rsidRDefault="008B7EBC" w:rsidP="008B7EBC">
                      <w:pPr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6E933F1" w14:textId="0F980D83" w:rsidR="00064AB8" w:rsidRPr="00064AB8" w:rsidRDefault="00064AB8" w:rsidP="00382E77">
                      <w:pPr>
                        <w:jc w:val="lef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FBD2487" wp14:editId="51FAE9BA">
                <wp:simplePos x="0" y="0"/>
                <wp:positionH relativeFrom="column">
                  <wp:posOffset>3644900</wp:posOffset>
                </wp:positionH>
                <wp:positionV relativeFrom="paragraph">
                  <wp:posOffset>4784090</wp:posOffset>
                </wp:positionV>
                <wp:extent cx="1806575" cy="273050"/>
                <wp:effectExtent l="6350" t="2540" r="6350" b="635"/>
                <wp:wrapNone/>
                <wp:docPr id="1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273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33C0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A40F62" id="AutoShape 92" o:spid="_x0000_s1026" style="position:absolute;left:0;text-align:left;margin-left:287pt;margin-top:376.7pt;width:142.25pt;height:2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" stroked="f" strokecolor="#833c0b" strokeweight="2pt">
                <v:textbox inset="5.85pt,.7pt,5.85pt,.7pt"/>
              </v:roundrect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B759DE" wp14:editId="6116DD4A">
                <wp:simplePos x="0" y="0"/>
                <wp:positionH relativeFrom="column">
                  <wp:posOffset>-126365</wp:posOffset>
                </wp:positionH>
                <wp:positionV relativeFrom="paragraph">
                  <wp:posOffset>2023110</wp:posOffset>
                </wp:positionV>
                <wp:extent cx="6946265" cy="2526030"/>
                <wp:effectExtent l="0" t="3810" r="0" b="38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252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3D94B" w14:textId="1F21EFB6" w:rsidR="00A965BA" w:rsidRDefault="00550A04" w:rsidP="00382E77">
                            <w:pPr>
                              <w:spacing w:line="300" w:lineRule="auto"/>
                              <w:rPr>
                                <w:rFonts w:ascii="UD デジタル 教科書体 NP-R" w:eastAsia="UD デジタル 教科書体 NP-R"/>
                                <w:color w:val="171717" w:themeColor="background2" w:themeShade="1A"/>
                                <w:sz w:val="24"/>
                              </w:rPr>
                            </w:pP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解決志向アプローチは薬物・飲酒問題のある、経済的に厳しい、そして司法や行政から半強制的に通わされ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た</w:t>
                            </w: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人達を対象に生まれました。（シェイザー、バーグ）　ASW協会では以前よりこのアプローチに基づく事例検討会を開発し、支部研修会で実施、東日本大震災の支援者支援研修などにも活用してきました。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今回は</w:t>
                            </w: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ア</w:t>
                            </w:r>
                            <w:r w:rsidR="00BE179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ディクション問題のある多問題家族を支援するにあたり、同じく解決志向アプローチを基底にし</w:t>
                            </w:r>
                            <w:r w:rsidR="00957886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て</w:t>
                            </w:r>
                            <w:r w:rsidR="00BE179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高齢者虐待</w:t>
                            </w: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家族</w:t>
                            </w:r>
                            <w:r w:rsidR="00BE1790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支援のために研究・開発されたＡＡＡアプローチ（副田ら）を援用し、</w:t>
                            </w: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従来のケーススタディをブラッシュアップしました。多問題家族に棲みつく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アディクション</w:t>
                            </w: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事例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の</w:t>
                            </w:r>
                            <w:r w:rsidRPr="00550A04"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>展開を学ぶと同時に解決志向アプローチの視点を学びましょう。</w:t>
                            </w:r>
                          </w:p>
                          <w:p w14:paraId="31A50816" w14:textId="505AE5B5" w:rsidR="008F309D" w:rsidRPr="008F309D" w:rsidRDefault="008F309D" w:rsidP="00382E77">
                            <w:pPr>
                              <w:spacing w:line="300" w:lineRule="auto"/>
                              <w:rPr>
                                <w:rFonts w:ascii="UD デジタル 教科書体 NP-R" w:eastAsia="UD デジタル 教科書体 NP-R"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171717" w:themeColor="background2" w:themeShade="1A"/>
                                <w:sz w:val="24"/>
                              </w:rPr>
                              <w:t xml:space="preserve">　　　　</w:t>
                            </w:r>
                            <w:r w:rsidRPr="008F309D">
                              <w:rPr>
                                <w:rFonts w:ascii="UD デジタル 教科書体 NP-R" w:eastAsia="UD デジタル 教科書体 NP-R" w:hint="eastAsia"/>
                                <w:color w:val="833C0B" w:themeColor="accent2" w:themeShade="80"/>
                                <w:sz w:val="24"/>
                              </w:rPr>
                              <w:t>※終了後ASW関東支部例会を17時より開催します。ASW会員の方はご参加ください。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7" type="#_x0000_t202" style="position:absolute;margin-left:-9.95pt;margin-top:159.3pt;width:546.95pt;height:198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E3uwIAAMI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" filled="f" stroked="f">
                <v:textbox inset="5.85pt,.7pt,5.85pt,.7pt">
                  <w:txbxContent>
                    <w:p w14:paraId="7683D94B" w14:textId="1F21EFB6" w:rsidR="00A965BA" w:rsidRDefault="00550A04" w:rsidP="00382E77">
                      <w:pPr>
                        <w:spacing w:line="300" w:lineRule="auto"/>
                        <w:rPr>
                          <w:rFonts w:ascii="UD デジタル 教科書体 NP-R" w:eastAsia="UD デジタル 教科書体 NP-R"/>
                          <w:color w:val="171717" w:themeColor="background2" w:themeShade="1A"/>
                          <w:sz w:val="24"/>
                        </w:rPr>
                      </w:pP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解決志向アプローチは薬物・飲酒問題のある、経済的に厳しい、そして司法や行政から半強制的に通わされ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た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人達を対象に生まれました。（シェイザー、バーグ）　ASW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協会では以前よりこのアプローチに基づく事例検討会を開発し、支部研修会で実施、東日本大震災の支援者支援研修などにも活用してきました。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今回は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ア</w:t>
                      </w:r>
                      <w:r w:rsidR="00BE179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ディクション問題のある多問題家族を支援するにあたり、同じく解決志向アプローチを基底にし</w:t>
                      </w:r>
                      <w:r w:rsidR="00957886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て</w:t>
                      </w:r>
                      <w:bookmarkStart w:id="1" w:name="_GoBack"/>
                      <w:bookmarkEnd w:id="1"/>
                      <w:r w:rsidR="00BE179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高齢者虐待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家族</w:t>
                      </w:r>
                      <w:r w:rsidR="00BE1790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支援のために研究・開発されたＡＡＡアプローチ（副田ら）を援用し、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従来のケーススタディをブラッシュアップしました。多問題家族に棲みつく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アディクション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事例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の</w:t>
                      </w:r>
                      <w:r w:rsidRPr="00550A04"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>展開を学ぶと同時に解決志向アプローチの視点を学びましょう。</w:t>
                      </w:r>
                    </w:p>
                    <w:p w14:paraId="31A50816" w14:textId="505AE5B5" w:rsidR="008F309D" w:rsidRPr="008F309D" w:rsidRDefault="008F309D" w:rsidP="00382E77">
                      <w:pPr>
                        <w:spacing w:line="300" w:lineRule="auto"/>
                        <w:rPr>
                          <w:rFonts w:ascii="UD デジタル 教科書体 NP-R" w:eastAsia="UD デジタル 教科書体 NP-R"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171717" w:themeColor="background2" w:themeShade="1A"/>
                          <w:sz w:val="24"/>
                        </w:rPr>
                        <w:t xml:space="preserve">　　　　</w:t>
                      </w:r>
                      <w:r w:rsidRPr="008F309D">
                        <w:rPr>
                          <w:rFonts w:ascii="UD デジタル 教科書体 NP-R" w:eastAsia="UD デジタル 教科書体 NP-R" w:hint="eastAsia"/>
                          <w:color w:val="833C0B" w:themeColor="accent2" w:themeShade="80"/>
                          <w:sz w:val="24"/>
                        </w:rPr>
                        <w:t>※終了後ASW関東支部例会を17時より開催します。ASW会員の方はご参加ください。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FE7F97" wp14:editId="3BB4195B">
                <wp:simplePos x="0" y="0"/>
                <wp:positionH relativeFrom="column">
                  <wp:posOffset>-712470</wp:posOffset>
                </wp:positionH>
                <wp:positionV relativeFrom="paragraph">
                  <wp:posOffset>-1261745</wp:posOffset>
                </wp:positionV>
                <wp:extent cx="2475230" cy="2483485"/>
                <wp:effectExtent l="1905" t="5080" r="8890" b="6985"/>
                <wp:wrapNone/>
                <wp:docPr id="1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2483485"/>
                        </a:xfrm>
                        <a:prstGeom prst="ellipse">
                          <a:avLst/>
                        </a:prstGeom>
                        <a:solidFill>
                          <a:srgbClr val="A1BDF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887DE5" id="Oval 15" o:spid="_x0000_s1026" style="position:absolute;left:0;text-align:left;margin-left:-56.1pt;margin-top:-99.35pt;width:194.9pt;height:195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" fillcolor="#a1bdfb" stroked="f">
                <v:fill opacity="26214f"/>
                <v:textbox inset="5.85pt,.7pt,5.85pt,.7pt"/>
              </v:oval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FF6CD2" wp14:editId="06845D9E">
                <wp:simplePos x="0" y="0"/>
                <wp:positionH relativeFrom="column">
                  <wp:posOffset>-777240</wp:posOffset>
                </wp:positionH>
                <wp:positionV relativeFrom="paragraph">
                  <wp:posOffset>2002155</wp:posOffset>
                </wp:positionV>
                <wp:extent cx="5820410" cy="2460625"/>
                <wp:effectExtent l="3810" t="1905" r="5080" b="4445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20410" cy="2460625"/>
                        </a:xfrm>
                        <a:prstGeom prst="flowChartManualIn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60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04FA3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9" o:spid="_x0000_s1026" type="#_x0000_t118" style="position:absolute;left:0;text-align:left;margin-left:-61.2pt;margin-top:157.65pt;width:458.3pt;height:193.7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" fillcolor="#f4b083 [1941]" stroked="f">
                <v:fill opacity="39321f"/>
                <v:textbox inset="5.85pt,.7pt,5.85pt,.7pt"/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F68C9E" wp14:editId="6B6EE8C5">
                <wp:simplePos x="0" y="0"/>
                <wp:positionH relativeFrom="column">
                  <wp:posOffset>4552315</wp:posOffset>
                </wp:positionH>
                <wp:positionV relativeFrom="paragraph">
                  <wp:posOffset>-1117600</wp:posOffset>
                </wp:positionV>
                <wp:extent cx="3485515" cy="2901315"/>
                <wp:effectExtent l="596265" t="447675" r="0" b="0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56501">
                          <a:off x="0" y="0"/>
                          <a:ext cx="3485515" cy="2901315"/>
                        </a:xfrm>
                        <a:prstGeom prst="flowChartMerge">
                          <a:avLst/>
                        </a:prstGeom>
                        <a:solidFill>
                          <a:schemeClr val="accent4">
                            <a:lumMod val="75000"/>
                            <a:lumOff val="0"/>
                            <a:alpha val="60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D6CD9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60" o:spid="_x0000_s1026" type="#_x0000_t128" style="position:absolute;left:0;text-align:left;margin-left:358.45pt;margin-top:-88pt;width:274.45pt;height:228.45pt;rotation:-4307353fd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" fillcolor="#bf8f00 [2407]" stroked="f">
                <v:fill opacity="39321f"/>
                <v:textbox inset="5.85pt,.7pt,5.85pt,.7pt"/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CB583A" wp14:editId="50E58B40">
                <wp:simplePos x="0" y="0"/>
                <wp:positionH relativeFrom="column">
                  <wp:posOffset>2817495</wp:posOffset>
                </wp:positionH>
                <wp:positionV relativeFrom="paragraph">
                  <wp:posOffset>266700</wp:posOffset>
                </wp:positionV>
                <wp:extent cx="3836670" cy="347345"/>
                <wp:effectExtent l="0" t="0" r="381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EB706" w14:textId="5E14CD5B" w:rsidR="00086581" w:rsidRPr="00550A04" w:rsidRDefault="00086581" w:rsidP="00550A04">
                            <w:pPr>
                              <w:jc w:val="righ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50A04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関東甲信越支部</w:t>
                            </w:r>
                            <w:r w:rsidR="00382E77" w:rsidRPr="00550A04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CB583A" id="Text Box 11" o:spid="_x0000_s1058" type="#_x0000_t202" style="position:absolute;margin-left:221.85pt;margin-top:21pt;width:302.1pt;height:27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+qugIAAMA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" filled="f" stroked="f">
                <v:textbox inset="5.85pt,.7pt,5.85pt,.7pt">
                  <w:txbxContent>
                    <w:p w14:paraId="291EB706" w14:textId="5E14CD5B" w:rsidR="00086581" w:rsidRPr="00550A04" w:rsidRDefault="00086581" w:rsidP="00550A04">
                      <w:pPr>
                        <w:jc w:val="righ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50A04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関東甲信越支部</w:t>
                      </w:r>
                      <w:r w:rsidR="00382E77" w:rsidRPr="00550A04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研修</w:t>
                      </w:r>
                    </w:p>
                  </w:txbxContent>
                </v:textbox>
              </v:shape>
            </w:pict>
          </mc:Fallback>
        </mc:AlternateContent>
      </w:r>
      <w:r w:rsidR="00CD2AD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CB583A" wp14:editId="4E5D1620">
                <wp:simplePos x="0" y="0"/>
                <wp:positionH relativeFrom="column">
                  <wp:posOffset>480060</wp:posOffset>
                </wp:positionH>
                <wp:positionV relativeFrom="paragraph">
                  <wp:posOffset>-17145</wp:posOffset>
                </wp:positionV>
                <wp:extent cx="6174105" cy="347345"/>
                <wp:effectExtent l="3810" t="1905" r="3810" b="3175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288E7" w14:textId="6A5E3BE8" w:rsidR="00382E77" w:rsidRPr="00550A04" w:rsidRDefault="00382E77" w:rsidP="00550A04">
                            <w:pPr>
                              <w:jc w:val="right"/>
                              <w:rPr>
                                <w:rFonts w:ascii="UD デジタル 教科書体 NP-R" w:eastAsia="UD デジタル 教科書体 NP-R" w:hAnsi="あさご本丸ゴシックmini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50A04">
                              <w:rPr>
                                <w:rFonts w:ascii="UD デジタル 教科書体 NP-R" w:eastAsia="UD デジタル 教科書体 NP-R" w:hAnsi="あさご本丸ゴシックmini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一般社団法人　日本アルコール関連問題ソーシャルワーカー協会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CB583A" id="Text Box 132" o:spid="_x0000_s1059" type="#_x0000_t202" style="position:absolute;margin-left:37.8pt;margin-top:-1.35pt;width:486.15pt;height:27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Rgu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" filled="f" stroked="f">
                <v:textbox inset="5.85pt,.7pt,5.85pt,.7pt">
                  <w:txbxContent>
                    <w:p w14:paraId="607288E7" w14:textId="6A5E3BE8" w:rsidR="00382E77" w:rsidRPr="00550A04" w:rsidRDefault="00382E77" w:rsidP="00550A04">
                      <w:pPr>
                        <w:jc w:val="right"/>
                        <w:rPr>
                          <w:rFonts w:ascii="UD デジタル 教科書体 NP-R" w:eastAsia="UD デジタル 教科書体 NP-R" w:hAnsi="あさご本丸ゴシックmini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50A04">
                        <w:rPr>
                          <w:rFonts w:ascii="UD デジタル 教科書体 NP-R" w:eastAsia="UD デジタル 教科書体 NP-R" w:hAnsi="あさご本丸ゴシックmini" w:hint="eastAsia"/>
                          <w:color w:val="171717" w:themeColor="background2" w:themeShade="1A"/>
                          <w:sz w:val="28"/>
                          <w:szCs w:val="28"/>
                        </w:rPr>
                        <w:t>一般社団法人　日本アルコール関連問題ソーシャルワーカー協会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25CC" w:rsidRPr="003225CC" w:rsidSect="00382E77">
      <w:footerReference w:type="default" r:id="rId8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CB49" w14:textId="77777777" w:rsidR="000A2715" w:rsidRDefault="000A2715" w:rsidP="002942D7">
      <w:r>
        <w:separator/>
      </w:r>
    </w:p>
  </w:endnote>
  <w:endnote w:type="continuationSeparator" w:id="0">
    <w:p w14:paraId="76B6CF14" w14:textId="77777777" w:rsidR="000A2715" w:rsidRDefault="000A2715" w:rsidP="0029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あさご本丸ゴシックmini">
    <w:altName w:val="Arial Unicode MS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4337D" w14:textId="77777777" w:rsidR="002942D7" w:rsidRDefault="002942D7">
    <w:pPr>
      <w:pStyle w:val="a9"/>
      <w:jc w:val="center"/>
    </w:pPr>
  </w:p>
  <w:p w14:paraId="79480757" w14:textId="77777777" w:rsidR="002942D7" w:rsidRDefault="002942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10536" w14:textId="77777777" w:rsidR="000A2715" w:rsidRDefault="000A2715" w:rsidP="002942D7">
      <w:r>
        <w:separator/>
      </w:r>
    </w:p>
  </w:footnote>
  <w:footnote w:type="continuationSeparator" w:id="0">
    <w:p w14:paraId="41416043" w14:textId="77777777" w:rsidR="000A2715" w:rsidRDefault="000A2715" w:rsidP="0029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F43"/>
    <w:multiLevelType w:val="hybridMultilevel"/>
    <w:tmpl w:val="CA7228F4"/>
    <w:lvl w:ilvl="0" w:tplc="FEB28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A237BE"/>
    <w:multiLevelType w:val="hybridMultilevel"/>
    <w:tmpl w:val="B4D6F9CE"/>
    <w:lvl w:ilvl="0" w:tplc="C002C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260342"/>
    <w:multiLevelType w:val="hybridMultilevel"/>
    <w:tmpl w:val="25E08794"/>
    <w:lvl w:ilvl="0" w:tplc="5DE80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070A33"/>
    <w:multiLevelType w:val="hybridMultilevel"/>
    <w:tmpl w:val="A078BA4A"/>
    <w:lvl w:ilvl="0" w:tplc="CE566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B47E5E"/>
    <w:multiLevelType w:val="hybridMultilevel"/>
    <w:tmpl w:val="90E42554"/>
    <w:lvl w:ilvl="0" w:tplc="C8B2F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D063DC"/>
    <w:multiLevelType w:val="hybridMultilevel"/>
    <w:tmpl w:val="C12A157C"/>
    <w:lvl w:ilvl="0" w:tplc="9FF4C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96"/>
    <w:rsid w:val="00064AB8"/>
    <w:rsid w:val="00075237"/>
    <w:rsid w:val="00086581"/>
    <w:rsid w:val="00093A9C"/>
    <w:rsid w:val="000A2715"/>
    <w:rsid w:val="000A2802"/>
    <w:rsid w:val="000C6292"/>
    <w:rsid w:val="000C74C8"/>
    <w:rsid w:val="000F2BE0"/>
    <w:rsid w:val="00100EA6"/>
    <w:rsid w:val="001076CB"/>
    <w:rsid w:val="001111F0"/>
    <w:rsid w:val="001447CB"/>
    <w:rsid w:val="001D29E0"/>
    <w:rsid w:val="00212679"/>
    <w:rsid w:val="002259BC"/>
    <w:rsid w:val="002311FB"/>
    <w:rsid w:val="0023648A"/>
    <w:rsid w:val="00253E1A"/>
    <w:rsid w:val="0026112A"/>
    <w:rsid w:val="002639F0"/>
    <w:rsid w:val="00277030"/>
    <w:rsid w:val="002820F5"/>
    <w:rsid w:val="00284056"/>
    <w:rsid w:val="002942D7"/>
    <w:rsid w:val="002A031B"/>
    <w:rsid w:val="002C25A4"/>
    <w:rsid w:val="002D2D33"/>
    <w:rsid w:val="002E3DA6"/>
    <w:rsid w:val="002F223A"/>
    <w:rsid w:val="002F2D05"/>
    <w:rsid w:val="002F744A"/>
    <w:rsid w:val="00312E56"/>
    <w:rsid w:val="00321CAB"/>
    <w:rsid w:val="003225CC"/>
    <w:rsid w:val="00353078"/>
    <w:rsid w:val="00356B2C"/>
    <w:rsid w:val="00382D23"/>
    <w:rsid w:val="00382E77"/>
    <w:rsid w:val="0039157F"/>
    <w:rsid w:val="003F44EC"/>
    <w:rsid w:val="00401B8B"/>
    <w:rsid w:val="00403F00"/>
    <w:rsid w:val="004051FE"/>
    <w:rsid w:val="00413BD3"/>
    <w:rsid w:val="0041501E"/>
    <w:rsid w:val="00423EF8"/>
    <w:rsid w:val="00446414"/>
    <w:rsid w:val="0046006A"/>
    <w:rsid w:val="00476504"/>
    <w:rsid w:val="00485974"/>
    <w:rsid w:val="00497FE1"/>
    <w:rsid w:val="004A169C"/>
    <w:rsid w:val="004A5298"/>
    <w:rsid w:val="004B1AAF"/>
    <w:rsid w:val="004B370F"/>
    <w:rsid w:val="004C6A32"/>
    <w:rsid w:val="004C7F87"/>
    <w:rsid w:val="004D041A"/>
    <w:rsid w:val="004E5B56"/>
    <w:rsid w:val="005431EA"/>
    <w:rsid w:val="00550A04"/>
    <w:rsid w:val="00554DB6"/>
    <w:rsid w:val="00570301"/>
    <w:rsid w:val="005A549A"/>
    <w:rsid w:val="0061621F"/>
    <w:rsid w:val="006203C1"/>
    <w:rsid w:val="006324DC"/>
    <w:rsid w:val="00642812"/>
    <w:rsid w:val="00664BD2"/>
    <w:rsid w:val="006734FB"/>
    <w:rsid w:val="00693A57"/>
    <w:rsid w:val="006A04A5"/>
    <w:rsid w:val="006B3F01"/>
    <w:rsid w:val="006B7C72"/>
    <w:rsid w:val="006C4E92"/>
    <w:rsid w:val="006C56CA"/>
    <w:rsid w:val="00711172"/>
    <w:rsid w:val="00763826"/>
    <w:rsid w:val="0078746F"/>
    <w:rsid w:val="00787A6F"/>
    <w:rsid w:val="007969FF"/>
    <w:rsid w:val="007D3C61"/>
    <w:rsid w:val="007E258C"/>
    <w:rsid w:val="007E7118"/>
    <w:rsid w:val="007F5230"/>
    <w:rsid w:val="00845453"/>
    <w:rsid w:val="008602D5"/>
    <w:rsid w:val="008B7EBC"/>
    <w:rsid w:val="008C6484"/>
    <w:rsid w:val="008F057F"/>
    <w:rsid w:val="008F309D"/>
    <w:rsid w:val="00904F33"/>
    <w:rsid w:val="00910F4D"/>
    <w:rsid w:val="00957886"/>
    <w:rsid w:val="00965F96"/>
    <w:rsid w:val="009A5080"/>
    <w:rsid w:val="00A438F6"/>
    <w:rsid w:val="00A56878"/>
    <w:rsid w:val="00A965BA"/>
    <w:rsid w:val="00AB4F88"/>
    <w:rsid w:val="00AB7F84"/>
    <w:rsid w:val="00AC1948"/>
    <w:rsid w:val="00AD5DE9"/>
    <w:rsid w:val="00AE3C86"/>
    <w:rsid w:val="00B258AB"/>
    <w:rsid w:val="00B666A2"/>
    <w:rsid w:val="00B72328"/>
    <w:rsid w:val="00B90BC6"/>
    <w:rsid w:val="00BC521B"/>
    <w:rsid w:val="00BD15D3"/>
    <w:rsid w:val="00BD5B7E"/>
    <w:rsid w:val="00BE1790"/>
    <w:rsid w:val="00C163D9"/>
    <w:rsid w:val="00C40508"/>
    <w:rsid w:val="00C46601"/>
    <w:rsid w:val="00C47690"/>
    <w:rsid w:val="00C54765"/>
    <w:rsid w:val="00C700AE"/>
    <w:rsid w:val="00C71DEF"/>
    <w:rsid w:val="00CA5311"/>
    <w:rsid w:val="00CA5AEA"/>
    <w:rsid w:val="00CA6789"/>
    <w:rsid w:val="00CD29A2"/>
    <w:rsid w:val="00CD2AD8"/>
    <w:rsid w:val="00CD4592"/>
    <w:rsid w:val="00D0376A"/>
    <w:rsid w:val="00D12CDF"/>
    <w:rsid w:val="00D1619B"/>
    <w:rsid w:val="00D45A7C"/>
    <w:rsid w:val="00D47C81"/>
    <w:rsid w:val="00D626DD"/>
    <w:rsid w:val="00D62B4C"/>
    <w:rsid w:val="00D64AFE"/>
    <w:rsid w:val="00D841F3"/>
    <w:rsid w:val="00DA6865"/>
    <w:rsid w:val="00DA74F7"/>
    <w:rsid w:val="00DB0C69"/>
    <w:rsid w:val="00DB7A7D"/>
    <w:rsid w:val="00DF5637"/>
    <w:rsid w:val="00E004A5"/>
    <w:rsid w:val="00E0428E"/>
    <w:rsid w:val="00E11CCC"/>
    <w:rsid w:val="00E7484C"/>
    <w:rsid w:val="00E81A2C"/>
    <w:rsid w:val="00E94189"/>
    <w:rsid w:val="00E962CC"/>
    <w:rsid w:val="00EA751F"/>
    <w:rsid w:val="00EB5F82"/>
    <w:rsid w:val="00ED7C1C"/>
    <w:rsid w:val="00EF0C1B"/>
    <w:rsid w:val="00EF26CD"/>
    <w:rsid w:val="00EF29E5"/>
    <w:rsid w:val="00EF5AF8"/>
    <w:rsid w:val="00F1612B"/>
    <w:rsid w:val="00F23786"/>
    <w:rsid w:val="00F30AF9"/>
    <w:rsid w:val="00F663DB"/>
    <w:rsid w:val="00F66EA5"/>
    <w:rsid w:val="00F80398"/>
    <w:rsid w:val="00FB35B4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22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FE1"/>
  </w:style>
  <w:style w:type="character" w:customStyle="1" w:styleId="a4">
    <w:name w:val="日付 (文字)"/>
    <w:basedOn w:val="a0"/>
    <w:link w:val="a3"/>
    <w:uiPriority w:val="99"/>
    <w:semiHidden/>
    <w:rsid w:val="00497FE1"/>
  </w:style>
  <w:style w:type="paragraph" w:styleId="a5">
    <w:name w:val="List Paragraph"/>
    <w:basedOn w:val="a"/>
    <w:uiPriority w:val="34"/>
    <w:qFormat/>
    <w:rsid w:val="0026112A"/>
    <w:pPr>
      <w:ind w:leftChars="400" w:left="840"/>
    </w:pPr>
  </w:style>
  <w:style w:type="table" w:styleId="a6">
    <w:name w:val="Table Grid"/>
    <w:basedOn w:val="a1"/>
    <w:uiPriority w:val="39"/>
    <w:rsid w:val="00E0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4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42D7"/>
  </w:style>
  <w:style w:type="paragraph" w:styleId="a9">
    <w:name w:val="footer"/>
    <w:basedOn w:val="a"/>
    <w:link w:val="aa"/>
    <w:uiPriority w:val="99"/>
    <w:unhideWhenUsed/>
    <w:rsid w:val="00294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42D7"/>
  </w:style>
  <w:style w:type="paragraph" w:styleId="ab">
    <w:name w:val="Balloon Text"/>
    <w:basedOn w:val="a"/>
    <w:link w:val="ac"/>
    <w:uiPriority w:val="99"/>
    <w:semiHidden/>
    <w:unhideWhenUsed/>
    <w:rsid w:val="005A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54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258AB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476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76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76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76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7690"/>
    <w:rPr>
      <w:b/>
      <w:bCs/>
    </w:rPr>
  </w:style>
  <w:style w:type="paragraph" w:styleId="af3">
    <w:name w:val="No Spacing"/>
    <w:link w:val="af4"/>
    <w:uiPriority w:val="1"/>
    <w:qFormat/>
    <w:rsid w:val="002A031B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2A031B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D2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FE1"/>
  </w:style>
  <w:style w:type="character" w:customStyle="1" w:styleId="a4">
    <w:name w:val="日付 (文字)"/>
    <w:basedOn w:val="a0"/>
    <w:link w:val="a3"/>
    <w:uiPriority w:val="99"/>
    <w:semiHidden/>
    <w:rsid w:val="00497FE1"/>
  </w:style>
  <w:style w:type="paragraph" w:styleId="a5">
    <w:name w:val="List Paragraph"/>
    <w:basedOn w:val="a"/>
    <w:uiPriority w:val="34"/>
    <w:qFormat/>
    <w:rsid w:val="0026112A"/>
    <w:pPr>
      <w:ind w:leftChars="400" w:left="840"/>
    </w:pPr>
  </w:style>
  <w:style w:type="table" w:styleId="a6">
    <w:name w:val="Table Grid"/>
    <w:basedOn w:val="a1"/>
    <w:uiPriority w:val="39"/>
    <w:rsid w:val="00E0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4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42D7"/>
  </w:style>
  <w:style w:type="paragraph" w:styleId="a9">
    <w:name w:val="footer"/>
    <w:basedOn w:val="a"/>
    <w:link w:val="aa"/>
    <w:uiPriority w:val="99"/>
    <w:unhideWhenUsed/>
    <w:rsid w:val="00294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42D7"/>
  </w:style>
  <w:style w:type="paragraph" w:styleId="ab">
    <w:name w:val="Balloon Text"/>
    <w:basedOn w:val="a"/>
    <w:link w:val="ac"/>
    <w:uiPriority w:val="99"/>
    <w:semiHidden/>
    <w:unhideWhenUsed/>
    <w:rsid w:val="005A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54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258AB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476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76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76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76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7690"/>
    <w:rPr>
      <w:b/>
      <w:bCs/>
    </w:rPr>
  </w:style>
  <w:style w:type="paragraph" w:styleId="af3">
    <w:name w:val="No Spacing"/>
    <w:link w:val="af4"/>
    <w:uiPriority w:val="1"/>
    <w:qFormat/>
    <w:rsid w:val="002A031B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2A031B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D2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陽介／Takahashi,Yosuke</dc:creator>
  <cp:lastModifiedBy>user</cp:lastModifiedBy>
  <cp:revision>2</cp:revision>
  <cp:lastPrinted>2019-12-12T15:20:00Z</cp:lastPrinted>
  <dcterms:created xsi:type="dcterms:W3CDTF">2019-12-13T09:49:00Z</dcterms:created>
  <dcterms:modified xsi:type="dcterms:W3CDTF">2019-12-13T09:49:00Z</dcterms:modified>
</cp:coreProperties>
</file>